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8432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37763C" w:rsidRDefault="0037763C" w:rsidP="00D7117D">
          <w:pPr>
            <w:pStyle w:val="a7"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</w:rPr>
          </w:pPr>
        </w:p>
        <w:p w:rsidR="0037763C" w:rsidRPr="00A75FBD" w:rsidRDefault="0037763C" w:rsidP="0037763C">
          <w:pPr>
            <w:spacing w:before="100" w:beforeAutospacing="1" w:after="100" w:afterAutospacing="1" w:line="240" w:lineRule="auto"/>
            <w:jc w:val="center"/>
            <w:outlineLvl w:val="2"/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eastAsia="ru-RU"/>
            </w:rPr>
          </w:pPr>
          <w:r w:rsidRPr="00A75FBD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eastAsia="ru-RU"/>
            </w:rPr>
            <w:t>Бюллетень новых поступлений в библиотеку ВФ РАНХиГС</w:t>
          </w:r>
        </w:p>
        <w:p w:rsidR="0037763C" w:rsidRPr="00A75FBD" w:rsidRDefault="0037763C" w:rsidP="0037763C">
          <w:pPr>
            <w:spacing w:before="100" w:beforeAutospacing="1" w:after="100" w:afterAutospacing="1" w:line="240" w:lineRule="auto"/>
            <w:jc w:val="center"/>
            <w:outlineLvl w:val="2"/>
            <w:rPr>
              <w:rFonts w:ascii="Times New Roman" w:eastAsia="Times New Roman" w:hAnsi="Times New Roman" w:cs="Times New Roman"/>
              <w:b/>
              <w:bCs/>
              <w:color w:val="000088"/>
              <w:sz w:val="32"/>
              <w:szCs w:val="32"/>
              <w:lang w:eastAsia="ru-RU"/>
            </w:rPr>
          </w:pPr>
          <w:r w:rsidRPr="00A75FBD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eastAsia="ru-RU"/>
            </w:rPr>
            <w:t xml:space="preserve"> за январь-</w:t>
          </w:r>
          <w:r w:rsidR="0057183C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eastAsia="ru-RU"/>
            </w:rPr>
            <w:t>апрель</w:t>
          </w:r>
          <w:r w:rsidRPr="00A75FBD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eastAsia="ru-RU"/>
            </w:rPr>
            <w:t xml:space="preserve"> 2016 г.</w:t>
          </w:r>
        </w:p>
        <w:p w:rsidR="00D7117D" w:rsidRPr="00D7117D" w:rsidRDefault="00D7117D" w:rsidP="00D7117D">
          <w:pPr>
            <w:pStyle w:val="a7"/>
            <w:jc w:val="center"/>
            <w:rPr>
              <w:color w:val="auto"/>
            </w:rPr>
          </w:pPr>
          <w:r w:rsidRPr="00D7117D">
            <w:rPr>
              <w:color w:val="auto"/>
            </w:rPr>
            <w:t>Оглавление</w:t>
          </w:r>
        </w:p>
        <w:p w:rsidR="00D7117D" w:rsidRPr="00D7117D" w:rsidRDefault="00393C67" w:rsidP="00D7117D">
          <w:pPr>
            <w:pStyle w:val="31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r w:rsidRPr="00D7117D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="00D7117D" w:rsidRPr="00D7117D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TOC \o "1-3" \h \z \u </w:instrText>
          </w:r>
          <w:r w:rsidRPr="00D7117D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hyperlink w:anchor="_Toc448227674" w:history="1">
            <w:r w:rsidR="00D7117D" w:rsidRPr="00D7117D">
              <w:rPr>
                <w:rStyle w:val="a8"/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Математика</w:t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_Toc448227674 \h </w:instrTex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7763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117D" w:rsidRPr="00D7117D" w:rsidRDefault="00393C6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8227675" w:history="1">
            <w:r w:rsidR="00B13DAE">
              <w:rPr>
                <w:rStyle w:val="a8"/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Информатика</w:t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_Toc448227675 \h </w:instrTex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7763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117D" w:rsidRPr="00D7117D" w:rsidRDefault="00393C6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8227676" w:history="1">
            <w:r w:rsidR="00D7117D" w:rsidRPr="00D7117D">
              <w:rPr>
                <w:rStyle w:val="a8"/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Социология</w:t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_Toc448227676 \h </w:instrTex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7763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117D" w:rsidRPr="00D7117D" w:rsidRDefault="00393C6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8227677" w:history="1">
            <w:r w:rsidR="00D7117D" w:rsidRPr="00D7117D">
              <w:rPr>
                <w:rStyle w:val="a8"/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Социальное управление</w:t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_Toc448227677 \h </w:instrTex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7763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117D" w:rsidRPr="00D7117D" w:rsidRDefault="00393C6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8227678" w:history="1">
            <w:r w:rsidR="00D7117D" w:rsidRPr="00D7117D">
              <w:rPr>
                <w:rStyle w:val="a8"/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Экономика</w:t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_Toc448227678 \h </w:instrTex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7763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117D" w:rsidRPr="00D7117D" w:rsidRDefault="00393C6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8227679" w:history="1">
            <w:r w:rsidR="00D7117D" w:rsidRPr="00D7117D">
              <w:rPr>
                <w:rStyle w:val="a8"/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История экономической мысли</w:t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_Toc448227679 \h </w:instrTex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7763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117D" w:rsidRPr="00D7117D" w:rsidRDefault="00393C6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8227680" w:history="1">
            <w:r w:rsidR="00D7117D" w:rsidRPr="00D7117D">
              <w:rPr>
                <w:rStyle w:val="a8"/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Финансовая система</w:t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_Toc448227680 \h </w:instrTex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7763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117D" w:rsidRPr="00D7117D" w:rsidRDefault="00393C6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8227681" w:history="1">
            <w:r w:rsidR="00D7117D" w:rsidRPr="00D7117D">
              <w:rPr>
                <w:rStyle w:val="a8"/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Денежное обращение</w:t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_Toc448227681 \h </w:instrTex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7763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117D" w:rsidRPr="00D7117D" w:rsidRDefault="00393C6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8227682" w:history="1">
            <w:r w:rsidR="00D7117D" w:rsidRPr="00D7117D">
              <w:rPr>
                <w:rStyle w:val="a8"/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Рынок ценных бумаг</w:t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_Toc448227682 \h </w:instrTex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7763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117D" w:rsidRPr="00D7117D" w:rsidRDefault="00393C6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8227683" w:history="1">
            <w:r w:rsidR="00D7117D" w:rsidRPr="00D7117D">
              <w:rPr>
                <w:rStyle w:val="a8"/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Экономика предприятия (организации, фирмы)</w:t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_Toc448227683 \h </w:instrTex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7763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117D" w:rsidRPr="00D7117D" w:rsidRDefault="00393C6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8227684" w:history="1">
            <w:r w:rsidR="00D7117D" w:rsidRPr="00D7117D">
              <w:rPr>
                <w:rStyle w:val="a8"/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Экономика социально-культурной сферы</w:t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_Toc448227684 \h </w:instrTex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7763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117D" w:rsidRPr="00D7117D" w:rsidRDefault="00393C6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8227685" w:history="1">
            <w:r w:rsidR="00D7117D" w:rsidRPr="00D7117D">
              <w:rPr>
                <w:rStyle w:val="a8"/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Экономика Российской Федерации</w:t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_Toc448227685 \h </w:instrTex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7763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117D" w:rsidRPr="00D7117D" w:rsidRDefault="00393C6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8227686" w:history="1">
            <w:r w:rsidR="00D7117D" w:rsidRPr="00D7117D">
              <w:rPr>
                <w:rStyle w:val="a8"/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Политика. Политология</w:t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_Toc448227686 \h </w:instrTex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7763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117D" w:rsidRPr="00D7117D" w:rsidRDefault="00393C6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8227687" w:history="1">
            <w:r w:rsidR="00D7117D" w:rsidRPr="00D7117D">
              <w:rPr>
                <w:rStyle w:val="a8"/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Право</w:t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_Toc448227687 \h </w:instrTex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7763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117D" w:rsidRPr="00D7117D" w:rsidRDefault="00393C6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8227688" w:history="1">
            <w:r w:rsidR="00D7117D" w:rsidRPr="00D7117D">
              <w:rPr>
                <w:rStyle w:val="a8"/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Римское право</w:t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_Toc448227688 \h </w:instrTex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7763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117D" w:rsidRPr="00D7117D" w:rsidRDefault="00393C6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8227689" w:history="1">
            <w:r w:rsidR="00D7117D" w:rsidRPr="00D7117D">
              <w:rPr>
                <w:rStyle w:val="a8"/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Конституционное (государственное) право</w:t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_Toc448227689 \h </w:instrTex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7763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117D" w:rsidRPr="00D7117D" w:rsidRDefault="00393C6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8227690" w:history="1">
            <w:r w:rsidR="00D7117D" w:rsidRPr="00D7117D">
              <w:rPr>
                <w:rStyle w:val="a8"/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Административное право</w:t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_Toc448227690 \h </w:instrTex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7763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117D" w:rsidRPr="00D7117D" w:rsidRDefault="00393C6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8227691" w:history="1">
            <w:r w:rsidR="00D7117D" w:rsidRPr="00D7117D">
              <w:rPr>
                <w:rStyle w:val="a8"/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Природоресурсное право. Природоохранительное (экологическое) право</w:t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_Toc448227691 \h </w:instrTex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7763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117D" w:rsidRPr="00D7117D" w:rsidRDefault="00393C6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8227692" w:history="1">
            <w:r w:rsidR="00D7117D" w:rsidRPr="00D7117D">
              <w:rPr>
                <w:rStyle w:val="a8"/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Международное частное право</w:t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_Toc448227692 \h </w:instrTex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7763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117D" w:rsidRPr="00D7117D" w:rsidRDefault="00393C6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8227693" w:history="1">
            <w:r w:rsidR="00D7117D" w:rsidRPr="00D7117D">
              <w:rPr>
                <w:rStyle w:val="a8"/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Наука. Науковедение</w:t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_Toc448227693 \h </w:instrTex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7763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117D" w:rsidRPr="00D7117D" w:rsidRDefault="00393C6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8227694" w:history="1">
            <w:r w:rsidR="00D7117D" w:rsidRPr="00D7117D">
              <w:rPr>
                <w:rStyle w:val="a8"/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Образование. Педагогические науки</w:t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_Toc448227694 \h </w:instrTex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7763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117D" w:rsidRPr="00D7117D" w:rsidRDefault="00393C6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8227695" w:history="1">
            <w:r w:rsidR="00D7117D" w:rsidRPr="00D7117D">
              <w:rPr>
                <w:rStyle w:val="a8"/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Библиотечная, библиографическая и научно-информационная деятельность в целом</w:t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_Toc448227695 \h </w:instrTex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7763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117D" w:rsidRPr="00D7117D" w:rsidRDefault="00393C6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8227696" w:history="1">
            <w:r w:rsidR="00D7117D" w:rsidRPr="00D7117D">
              <w:rPr>
                <w:rStyle w:val="a8"/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Риторика</w:t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_Toc448227696 \h </w:instrTex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7763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117D" w:rsidRPr="00D7117D" w:rsidRDefault="00393C6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8227697" w:history="1">
            <w:r w:rsidR="00D7117D" w:rsidRPr="00D7117D">
              <w:rPr>
                <w:rStyle w:val="a8"/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Языкознание</w:t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_Toc448227697 \h </w:instrTex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7763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117D" w:rsidRPr="00D7117D" w:rsidRDefault="00393C6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8227698" w:history="1">
            <w:r w:rsidR="00D7117D" w:rsidRPr="00D7117D">
              <w:rPr>
                <w:rStyle w:val="a8"/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Философия</w:t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_Toc448227698 \h </w:instrTex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7763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117D" w:rsidRPr="00D7117D" w:rsidRDefault="00393C6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8227699" w:history="1">
            <w:r w:rsidR="00D7117D" w:rsidRPr="00D7117D">
              <w:rPr>
                <w:rStyle w:val="a8"/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Психология</w:t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8E057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</w:t>
            </w:r>
          </w:hyperlink>
        </w:p>
        <w:p w:rsidR="00D7117D" w:rsidRPr="00D7117D" w:rsidRDefault="00393C67" w:rsidP="0037763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Toc448227700" w:history="1">
            <w:r w:rsidR="00D7117D" w:rsidRPr="00D7117D">
              <w:rPr>
                <w:rStyle w:val="a8"/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Литература универсального содержания</w:t>
            </w:r>
            <w:r w:rsidR="00D7117D" w:rsidRPr="00D711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8E057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10</w:t>
            </w:r>
          </w:hyperlink>
          <w:r w:rsidRPr="00D7117D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p>
      </w:sdtContent>
    </w:sdt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"/>
        <w:gridCol w:w="1285"/>
        <w:gridCol w:w="7846"/>
      </w:tblGrid>
      <w:tr w:rsidR="00F40FD5" w:rsidRPr="00361112" w:rsidTr="0037763C">
        <w:trPr>
          <w:tblCellSpacing w:w="15" w:type="dxa"/>
        </w:trPr>
        <w:tc>
          <w:tcPr>
            <w:tcW w:w="144" w:type="pct"/>
            <w:hideMark/>
          </w:tcPr>
          <w:p w:rsidR="00F40FD5" w:rsidRPr="00361112" w:rsidRDefault="00F40FD5" w:rsidP="00AF5EE7">
            <w:pPr>
              <w:pStyle w:val="1"/>
              <w:spacing w:before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3" w:type="pct"/>
            <w:hideMark/>
          </w:tcPr>
          <w:p w:rsidR="00F40FD5" w:rsidRPr="00361112" w:rsidRDefault="00F40FD5" w:rsidP="00AF5EE7">
            <w:pPr>
              <w:pStyle w:val="1"/>
              <w:spacing w:before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F40FD5" w:rsidRDefault="00A3413B" w:rsidP="00AF5EE7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0" w:name="_Toc448225770"/>
            <w:bookmarkStart w:id="1" w:name="_Toc448227674"/>
            <w:r>
              <w:rPr>
                <w:rFonts w:eastAsia="Times New Roman"/>
                <w:color w:val="auto"/>
                <w:lang w:eastAsia="ru-RU"/>
              </w:rPr>
              <w:t>Математика</w:t>
            </w:r>
            <w:bookmarkEnd w:id="0"/>
            <w:bookmarkEnd w:id="1"/>
          </w:p>
          <w:p w:rsidR="0037763C" w:rsidRPr="0037763C" w:rsidRDefault="0037763C" w:rsidP="0037763C">
            <w:pPr>
              <w:rPr>
                <w:lang w:eastAsia="ru-RU"/>
              </w:rPr>
            </w:pPr>
          </w:p>
        </w:tc>
      </w:tr>
      <w:tr w:rsidR="00361112" w:rsidRPr="00361112" w:rsidTr="0037763C">
        <w:trPr>
          <w:tblCellSpacing w:w="15" w:type="dxa"/>
        </w:trPr>
        <w:tc>
          <w:tcPr>
            <w:tcW w:w="144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22.1я7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59</w:t>
            </w:r>
          </w:p>
        </w:tc>
        <w:tc>
          <w:tcPr>
            <w:tcW w:w="0" w:type="auto"/>
            <w:hideMark/>
          </w:tcPr>
          <w:p w:rsidR="00361112" w:rsidRPr="00361112" w:rsidRDefault="00361112" w:rsidP="00F40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Козлов</w:t>
            </w:r>
            <w:r w:rsidR="0057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Н.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Системный анализ, оптимизация и принятие решений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учеб. пособие / Владимир Николаевич Козлов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С-Петерб. гос. политех. ун-т. - М.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Проспект, 2014. - 173 с.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Мягк. перепл. - Библиогр.: с. 169-170. - ISBN 978-5-392-12305-6 : 450-00.</w:t>
            </w:r>
            <w:r w:rsidR="00F40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0FD5" w:rsidRPr="00361112" w:rsidTr="0037763C">
        <w:trPr>
          <w:tblCellSpacing w:w="15" w:type="dxa"/>
        </w:trPr>
        <w:tc>
          <w:tcPr>
            <w:tcW w:w="144" w:type="pct"/>
            <w:hideMark/>
          </w:tcPr>
          <w:p w:rsidR="00F40FD5" w:rsidRPr="00361112" w:rsidRDefault="00F40FD5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hideMark/>
          </w:tcPr>
          <w:p w:rsidR="00F40FD5" w:rsidRPr="00361112" w:rsidRDefault="00F40FD5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0FD5" w:rsidRPr="00F40FD5" w:rsidRDefault="00BE4BE6" w:rsidP="00F4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40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BE4BE6" w:rsidRPr="00AF5EE7" w:rsidTr="00361112">
        <w:trPr>
          <w:tblCellSpacing w:w="15" w:type="dxa"/>
        </w:trPr>
        <w:tc>
          <w:tcPr>
            <w:tcW w:w="150" w:type="pct"/>
            <w:hideMark/>
          </w:tcPr>
          <w:p w:rsidR="00BE4BE6" w:rsidRPr="00AF5EE7" w:rsidRDefault="00BE4BE6" w:rsidP="00AF5EE7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BE4BE6" w:rsidRPr="00AF5EE7" w:rsidRDefault="00BE4BE6" w:rsidP="00AF5EE7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BE4BE6" w:rsidRPr="00AF5EE7" w:rsidRDefault="00B13DAE" w:rsidP="00AF5EE7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Информатика</w:t>
            </w:r>
          </w:p>
        </w:tc>
      </w:tr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32я7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 34</w:t>
            </w:r>
          </w:p>
        </w:tc>
        <w:tc>
          <w:tcPr>
            <w:tcW w:w="0" w:type="auto"/>
            <w:hideMark/>
          </w:tcPr>
          <w:p w:rsidR="00361112" w:rsidRPr="00361112" w:rsidRDefault="00361112" w:rsidP="005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Федотова</w:t>
            </w:r>
            <w:r w:rsidR="0057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Е. 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науке и образовании: учеб. пособ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магистров / Елена Леонидовна Федотова, Андрей Александрович Федотов. - М.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ИД "Форум"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ИНФРА-М, 2015. - 334 с.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(Высшее образование). - Глоссарий: с. 322-329; Библиогр.: с. 330-331. - ISBN 978-5-8199-0434-3 (ИД "ФОРУМ"); 978-5-16-004266-4 (ИНФРА-М) : 485-00.</w:t>
            </w:r>
          </w:p>
        </w:tc>
      </w:tr>
      <w:tr w:rsidR="00BE4BE6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BE4BE6" w:rsidRPr="00361112" w:rsidRDefault="00BE4BE6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E4BE6" w:rsidRPr="00361112" w:rsidRDefault="00BE4BE6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E4BE6" w:rsidRPr="00BE4BE6" w:rsidRDefault="00BE4BE6" w:rsidP="00BE4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BE4BE6" w:rsidRPr="00BE4BE6" w:rsidTr="00361112">
        <w:trPr>
          <w:tblCellSpacing w:w="15" w:type="dxa"/>
        </w:trPr>
        <w:tc>
          <w:tcPr>
            <w:tcW w:w="150" w:type="pct"/>
            <w:hideMark/>
          </w:tcPr>
          <w:p w:rsidR="00BE4BE6" w:rsidRPr="00BE4BE6" w:rsidRDefault="00BE4BE6" w:rsidP="00BE4BE6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BE4BE6" w:rsidRPr="00BE4BE6" w:rsidRDefault="00BE4BE6" w:rsidP="00BE4BE6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37763C" w:rsidRPr="0037763C" w:rsidRDefault="00BE4BE6" w:rsidP="0037763C">
            <w:pPr>
              <w:pStyle w:val="1"/>
              <w:spacing w:before="0" w:line="240" w:lineRule="auto"/>
              <w:jc w:val="center"/>
              <w:rPr>
                <w:lang w:eastAsia="ru-RU"/>
              </w:rPr>
            </w:pPr>
            <w:bookmarkStart w:id="2" w:name="_Toc448225772"/>
            <w:bookmarkStart w:id="3" w:name="_Toc448227676"/>
            <w:r w:rsidRPr="00BE4BE6">
              <w:rPr>
                <w:rFonts w:eastAsia="Times New Roman"/>
                <w:color w:val="auto"/>
                <w:lang w:eastAsia="ru-RU"/>
              </w:rPr>
              <w:t>Социология</w:t>
            </w:r>
            <w:bookmarkEnd w:id="2"/>
            <w:bookmarkEnd w:id="3"/>
          </w:p>
        </w:tc>
      </w:tr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60.5я7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 91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Фролов</w:t>
            </w:r>
            <w:r w:rsidR="0057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С. С.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Общая социология: учебник / Сергей Станиславович Фролов. - М.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Проспект, 2016. - 383, [1] с.: Мягк. перепл. - ISBN 978-5-392-18581-8 : 500-00.</w:t>
            </w:r>
          </w:p>
        </w:tc>
      </w:tr>
      <w:tr w:rsidR="00BE4BE6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BE4BE6" w:rsidRPr="00361112" w:rsidRDefault="00BE4BE6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E4BE6" w:rsidRPr="00361112" w:rsidRDefault="00BE4BE6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E4BE6" w:rsidRPr="00BE4BE6" w:rsidRDefault="00BE4BE6" w:rsidP="00BE4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60.5я7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 40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Экономическая социология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учебное пособие / И. А. Гуськов, Р. Д. Хунагов, А. А. Баранов, Ю. Ю. Волков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под ред. С. И. Самыгина. - Ростов н/Д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Феникс, 2015. - 203 с.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(Высшее образование). - Библиогр.: с. 192-195.- Указ. имен: с. 196-203. - ISBN 978-5-222-24632-0 : 375-00.</w:t>
            </w:r>
          </w:p>
        </w:tc>
      </w:tr>
      <w:tr w:rsidR="00BE4BE6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BE4BE6" w:rsidRPr="00361112" w:rsidRDefault="00BE4BE6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E4BE6" w:rsidRPr="00361112" w:rsidRDefault="00BE4BE6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E4BE6" w:rsidRPr="00361112" w:rsidRDefault="00BE4BE6" w:rsidP="00BE4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BE4BE6" w:rsidRPr="00AF5EE7" w:rsidTr="00361112">
        <w:trPr>
          <w:tblCellSpacing w:w="15" w:type="dxa"/>
        </w:trPr>
        <w:tc>
          <w:tcPr>
            <w:tcW w:w="150" w:type="pct"/>
            <w:hideMark/>
          </w:tcPr>
          <w:p w:rsidR="00BE4BE6" w:rsidRPr="00AF5EE7" w:rsidRDefault="00BE4BE6" w:rsidP="00AF5EE7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E4BE6" w:rsidRPr="00AF5EE7" w:rsidRDefault="00BE4BE6" w:rsidP="00AF5EE7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763C" w:rsidRPr="0037763C" w:rsidRDefault="00BE4BE6" w:rsidP="0037763C">
            <w:pPr>
              <w:pStyle w:val="2"/>
              <w:spacing w:before="0" w:line="240" w:lineRule="auto"/>
              <w:rPr>
                <w:lang w:eastAsia="ru-RU"/>
              </w:rPr>
            </w:pPr>
            <w:bookmarkStart w:id="4" w:name="_Toc448225773"/>
            <w:bookmarkStart w:id="5" w:name="_Toc448227677"/>
            <w:r w:rsidRPr="00AF5EE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Социальное управление</w:t>
            </w:r>
            <w:bookmarkEnd w:id="4"/>
            <w:bookmarkEnd w:id="5"/>
          </w:p>
        </w:tc>
      </w:tr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60.8я7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 84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Лукьянова</w:t>
            </w:r>
            <w:r w:rsidR="0057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Т. 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персоналом: теория и практика. Психофизиология профессиональной деятельности и безопасность труда персонала: учеб.-практ. пособие / Татьяна Викторовна Лукьянова, Татьяна Викторовна Сувалова, Светлана Ивановна Ярцева</w:t>
            </w:r>
            <w:r w:rsidR="0039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под ред. А. Я. Кибанова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Гос. Ун-т Упр. (ГУУ). - М.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Проспект, 2015. - 65, [1] с.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Мягк. перепл. - ISBN 978-5-392-17785-1 : 150-00.</w:t>
            </w:r>
          </w:p>
        </w:tc>
      </w:tr>
      <w:tr w:rsidR="00BE4BE6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BE4BE6" w:rsidRPr="00361112" w:rsidRDefault="00BE4BE6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E4BE6" w:rsidRPr="00361112" w:rsidRDefault="00BE4BE6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E4BE6" w:rsidRPr="00BE4BE6" w:rsidRDefault="00BE4BE6" w:rsidP="00BE4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60.8я7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67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персоналом</w:t>
            </w:r>
            <w:r w:rsidR="0057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учеб. пособие / под ред. Е. Б. Колбачева. - Ростов н/Д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Феникс, 2014. - 381, [1] с.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(Высшее образование). - Библиогр.: с. 379-382. - ISBN 978-5-222-19618-2 : 430-00.</w:t>
            </w:r>
          </w:p>
        </w:tc>
      </w:tr>
      <w:tr w:rsidR="00BE4BE6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BE4BE6" w:rsidRPr="00361112" w:rsidRDefault="00BE4BE6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E4BE6" w:rsidRPr="00361112" w:rsidRDefault="00BE4BE6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E4BE6" w:rsidRPr="00BE4BE6" w:rsidRDefault="00BE4BE6" w:rsidP="00BE4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BE4BE6" w:rsidRPr="00BE4BE6" w:rsidTr="00361112">
        <w:trPr>
          <w:tblCellSpacing w:w="15" w:type="dxa"/>
        </w:trPr>
        <w:tc>
          <w:tcPr>
            <w:tcW w:w="150" w:type="pct"/>
            <w:hideMark/>
          </w:tcPr>
          <w:p w:rsidR="00BE4BE6" w:rsidRPr="00BE4BE6" w:rsidRDefault="00BE4BE6" w:rsidP="00BE4BE6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BE4BE6" w:rsidRPr="00BE4BE6" w:rsidRDefault="00BE4BE6" w:rsidP="00BE4BE6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BE4BE6" w:rsidRPr="00BE4BE6" w:rsidRDefault="00BE4BE6" w:rsidP="00BE4BE6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6" w:name="_Toc448225774"/>
            <w:bookmarkStart w:id="7" w:name="_Toc448227678"/>
            <w:r w:rsidRPr="00BE4BE6">
              <w:rPr>
                <w:rFonts w:eastAsia="Times New Roman"/>
                <w:color w:val="auto"/>
                <w:lang w:eastAsia="ru-RU"/>
              </w:rPr>
              <w:t>Экономика</w:t>
            </w:r>
            <w:bookmarkEnd w:id="6"/>
            <w:bookmarkEnd w:id="7"/>
          </w:p>
        </w:tc>
      </w:tr>
      <w:tr w:rsidR="008437B3" w:rsidRPr="008437B3" w:rsidTr="00361112">
        <w:trPr>
          <w:tblCellSpacing w:w="15" w:type="dxa"/>
        </w:trPr>
        <w:tc>
          <w:tcPr>
            <w:tcW w:w="150" w:type="pct"/>
            <w:hideMark/>
          </w:tcPr>
          <w:p w:rsidR="008437B3" w:rsidRPr="008437B3" w:rsidRDefault="008437B3" w:rsidP="008437B3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8437B3" w:rsidRPr="008437B3" w:rsidRDefault="008437B3" w:rsidP="008437B3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37B3" w:rsidRPr="008437B3" w:rsidRDefault="008437B3" w:rsidP="00A3413B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8" w:name="_Toc448225775"/>
            <w:bookmarkStart w:id="9" w:name="_Toc448227679"/>
            <w:r w:rsidRPr="008437B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История экономи</w:t>
            </w:r>
            <w:r w:rsidR="00A3413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ческой мысли</w:t>
            </w:r>
            <w:bookmarkEnd w:id="8"/>
            <w:bookmarkEnd w:id="9"/>
          </w:p>
        </w:tc>
      </w:tr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65.02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22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Карелин</w:t>
            </w:r>
            <w:r w:rsidR="0057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А.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Новое краткое изложение политической экономии: с приложением статьи Л. Брентано "Классическая политическая экономия" / Аполлон Андреевич Карелин. - 2-е изд. - М.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ЛЕНАНД, 2016. - 180, [1] с.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Мягк. перепл. - (Классика политэкономической мысли). - ISBN 978-5-9710-2566-5 : 630-00.</w:t>
            </w:r>
          </w:p>
        </w:tc>
      </w:tr>
      <w:tr w:rsidR="008437B3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8437B3" w:rsidRPr="00361112" w:rsidRDefault="008437B3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8437B3" w:rsidRPr="00361112" w:rsidRDefault="008437B3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37B3" w:rsidRPr="008437B3" w:rsidRDefault="008437B3" w:rsidP="0084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65.02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31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Маслов</w:t>
            </w:r>
            <w:r w:rsidR="0057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П. П.</w:t>
            </w:r>
            <w:r w:rsidR="00391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развития народного хозяйства: Введение в социологию и политическую экономию / Петр Павлович Маслов. - 2-е изд. - М.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ЛЕНАНД, 2015. - 379 с.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(Классика политэкономической мысли). - ISBN 978-5-9710-1901-5 : 1065-00.</w:t>
            </w:r>
          </w:p>
        </w:tc>
      </w:tr>
      <w:tr w:rsidR="008437B3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8437B3" w:rsidRPr="00361112" w:rsidRDefault="008437B3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8437B3" w:rsidRPr="00361112" w:rsidRDefault="008437B3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37B3" w:rsidRPr="008437B3" w:rsidRDefault="008437B3" w:rsidP="0084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65.02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 74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Шмоллер</w:t>
            </w:r>
            <w:r w:rsidR="0057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хозяйство: Наука о народном хозяйстве и ее методы / Густав Шмоллер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пер с нем.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вступ. ст. А. А. Мануилова. - 2-е изд. - М.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Кн. дом "ЛИБРОКОМ", 2012. - 151, [1] с.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Мягк. перепл. - (Из наследия мировой политологии). - ISBN 978-5-397-02779-3 : 390-00.</w:t>
            </w:r>
          </w:p>
        </w:tc>
      </w:tr>
      <w:tr w:rsidR="008437B3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8437B3" w:rsidRPr="00361112" w:rsidRDefault="008437B3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8437B3" w:rsidRPr="00361112" w:rsidRDefault="008437B3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37B3" w:rsidRPr="008437B3" w:rsidRDefault="008437B3" w:rsidP="0084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8437B3" w:rsidRPr="008437B3" w:rsidTr="00361112">
        <w:trPr>
          <w:tblCellSpacing w:w="15" w:type="dxa"/>
        </w:trPr>
        <w:tc>
          <w:tcPr>
            <w:tcW w:w="150" w:type="pct"/>
            <w:hideMark/>
          </w:tcPr>
          <w:p w:rsidR="008437B3" w:rsidRPr="008437B3" w:rsidRDefault="008437B3" w:rsidP="008437B3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8437B3" w:rsidRPr="008437B3" w:rsidRDefault="008437B3" w:rsidP="008437B3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37B3" w:rsidRPr="008437B3" w:rsidRDefault="008437B3" w:rsidP="00BA622C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0" w:name="_Toc448225776"/>
            <w:bookmarkStart w:id="11" w:name="_Toc448227680"/>
            <w:r w:rsidRPr="008437B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Финанс</w:t>
            </w:r>
            <w:r w:rsidR="00BA622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овая система</w:t>
            </w:r>
            <w:bookmarkEnd w:id="10"/>
            <w:bookmarkEnd w:id="11"/>
          </w:p>
        </w:tc>
      </w:tr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65.261я7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 59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и кредит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учебник / под ред. Н. Г. Кузнецова, К. В. Кочмола, Е. Н. Алифановой. - М.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КноРус, 2016. - 430 с.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(Бакалавриат). - ISBN 978-5-406-04625-8 : 615-00.</w:t>
            </w:r>
          </w:p>
        </w:tc>
      </w:tr>
      <w:tr w:rsidR="008437B3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8437B3" w:rsidRPr="00361112" w:rsidRDefault="008437B3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8437B3" w:rsidRPr="00361112" w:rsidRDefault="008437B3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37B3" w:rsidRPr="00361112" w:rsidRDefault="008437B3" w:rsidP="0084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BA622C" w:rsidRPr="008731AA" w:rsidTr="00361112">
        <w:trPr>
          <w:tblCellSpacing w:w="15" w:type="dxa"/>
        </w:trPr>
        <w:tc>
          <w:tcPr>
            <w:tcW w:w="150" w:type="pct"/>
            <w:hideMark/>
          </w:tcPr>
          <w:p w:rsidR="00BA622C" w:rsidRPr="008731AA" w:rsidRDefault="00BA622C" w:rsidP="008731AA">
            <w:pPr>
              <w:pStyle w:val="2"/>
              <w:spacing w:before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A622C" w:rsidRPr="008731AA" w:rsidRDefault="00BA622C" w:rsidP="008731AA">
            <w:pPr>
              <w:pStyle w:val="2"/>
              <w:spacing w:before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622C" w:rsidRPr="008731AA" w:rsidRDefault="00BA622C" w:rsidP="008731AA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2" w:name="_Toc448225777"/>
            <w:bookmarkStart w:id="13" w:name="_Toc448227681"/>
            <w:r w:rsidRPr="008731A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Денежное обращение</w:t>
            </w:r>
            <w:bookmarkEnd w:id="12"/>
            <w:bookmarkEnd w:id="13"/>
          </w:p>
        </w:tc>
      </w:tr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65.262я7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 64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Ширяев</w:t>
            </w:r>
            <w:r w:rsidR="0057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рынки. Стохастические модели, опционы, форварды, фьючерсы / Владимир Иванович Ширяев. - 3-е изд. - М.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ЛЕНАНД, 2016. - 221, [1] с.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ISBN 978-5-9710-2534-4 : 900-00.</w:t>
            </w:r>
          </w:p>
        </w:tc>
      </w:tr>
      <w:tr w:rsidR="008437B3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8437B3" w:rsidRPr="00361112" w:rsidRDefault="008437B3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8437B3" w:rsidRPr="00361112" w:rsidRDefault="008437B3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37B3" w:rsidRPr="008437B3" w:rsidRDefault="008437B3" w:rsidP="0084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8437B3" w:rsidRPr="008731AA" w:rsidTr="00361112">
        <w:trPr>
          <w:tblCellSpacing w:w="15" w:type="dxa"/>
        </w:trPr>
        <w:tc>
          <w:tcPr>
            <w:tcW w:w="150" w:type="pct"/>
            <w:hideMark/>
          </w:tcPr>
          <w:p w:rsidR="008437B3" w:rsidRPr="008731AA" w:rsidRDefault="008437B3" w:rsidP="008731AA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8437B3" w:rsidRPr="008731AA" w:rsidRDefault="008437B3" w:rsidP="008731AA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37B3" w:rsidRPr="008731AA" w:rsidRDefault="008731AA" w:rsidP="008731AA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4" w:name="_Toc448225778"/>
            <w:bookmarkStart w:id="15" w:name="_Toc448227682"/>
            <w:r w:rsidRPr="008731A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Рынок ценных бумаг</w:t>
            </w:r>
            <w:bookmarkEnd w:id="14"/>
            <w:bookmarkEnd w:id="15"/>
          </w:p>
        </w:tc>
      </w:tr>
      <w:tr w:rsidR="008731AA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8731AA" w:rsidRPr="00361112" w:rsidRDefault="008731AA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8731AA" w:rsidRPr="00361112" w:rsidRDefault="008731AA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1AA" w:rsidRPr="00361112" w:rsidRDefault="008731AA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65.264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 45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Элдер</w:t>
            </w:r>
            <w:r w:rsidR="0057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Трейдинг: Первые шаги / Александр Элдер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пер. с англ. - 2-е изд. - М.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Альпина Паблишер, 2013. - 117, [1] с.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Тит. лист парл. рус., англ. - ISBN 978-5-9614-2252-8 : 550-00.</w:t>
            </w:r>
          </w:p>
        </w:tc>
      </w:tr>
      <w:tr w:rsidR="008437B3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8437B3" w:rsidRPr="00361112" w:rsidRDefault="008437B3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8437B3" w:rsidRPr="00361112" w:rsidRDefault="008437B3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37B3" w:rsidRPr="008437B3" w:rsidRDefault="008437B3" w:rsidP="0084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1319"/>
        <w:gridCol w:w="7805"/>
      </w:tblGrid>
      <w:tr w:rsidR="008731AA" w:rsidRPr="008437B3" w:rsidTr="008731AA">
        <w:trPr>
          <w:tblCellSpacing w:w="15" w:type="dxa"/>
        </w:trPr>
        <w:tc>
          <w:tcPr>
            <w:tcW w:w="148" w:type="pct"/>
            <w:hideMark/>
          </w:tcPr>
          <w:p w:rsidR="008731AA" w:rsidRPr="0094523B" w:rsidRDefault="008731AA" w:rsidP="004F242A">
            <w:pPr>
              <w:rPr>
                <w:lang w:eastAsia="ru-RU"/>
              </w:rPr>
            </w:pPr>
            <w:bookmarkStart w:id="16" w:name="_Toc448225191"/>
            <w:bookmarkStart w:id="17" w:name="_Toc448225779"/>
            <w:r w:rsidRPr="0094523B">
              <w:rPr>
                <w:lang w:eastAsia="ru-RU"/>
              </w:rPr>
              <w:t>13</w:t>
            </w:r>
            <w:bookmarkEnd w:id="16"/>
            <w:bookmarkEnd w:id="17"/>
          </w:p>
        </w:tc>
        <w:tc>
          <w:tcPr>
            <w:tcW w:w="691" w:type="pct"/>
            <w:hideMark/>
          </w:tcPr>
          <w:p w:rsidR="008731AA" w:rsidRPr="0094523B" w:rsidRDefault="008731AA" w:rsidP="00821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94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67.29я7</w:t>
            </w:r>
            <w:r w:rsidRPr="0094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15</w:t>
            </w:r>
          </w:p>
        </w:tc>
        <w:tc>
          <w:tcPr>
            <w:tcW w:w="0" w:type="auto"/>
            <w:hideMark/>
          </w:tcPr>
          <w:p w:rsidR="008731AA" w:rsidRPr="0094523B" w:rsidRDefault="008731AA" w:rsidP="00821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94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Валдайцев</w:t>
            </w:r>
            <w:r w:rsidR="0057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94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С. В. </w:t>
            </w:r>
            <w:r w:rsidRPr="0094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Малое инновационное предпринимательство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учеб. пособие / Сергей Васильевич Валдайцев, Николай Николаевич Молчанов, Керстин Пецольдт. - М.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Проспект, 2015. - 536 с.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Мягк. перепл. - ISBN 978-5-392-17424-9 : 600-00.</w:t>
            </w:r>
          </w:p>
        </w:tc>
      </w:tr>
      <w:tr w:rsidR="008731AA" w:rsidRPr="0094523B" w:rsidTr="008731AA">
        <w:trPr>
          <w:tblCellSpacing w:w="15" w:type="dxa"/>
        </w:trPr>
        <w:tc>
          <w:tcPr>
            <w:tcW w:w="148" w:type="pct"/>
            <w:hideMark/>
          </w:tcPr>
          <w:p w:rsidR="008731AA" w:rsidRPr="008437B3" w:rsidRDefault="008731AA" w:rsidP="008437B3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8731AA" w:rsidRPr="008731AA" w:rsidRDefault="008731AA" w:rsidP="00821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hideMark/>
          </w:tcPr>
          <w:p w:rsidR="008731AA" w:rsidRPr="0094523B" w:rsidRDefault="008731AA" w:rsidP="0087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52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  <w:tr w:rsidR="008731AA" w:rsidRPr="008437B3" w:rsidTr="008731AA">
        <w:trPr>
          <w:tblCellSpacing w:w="15" w:type="dxa"/>
        </w:trPr>
        <w:tc>
          <w:tcPr>
            <w:tcW w:w="148" w:type="pct"/>
            <w:hideMark/>
          </w:tcPr>
          <w:p w:rsidR="008731AA" w:rsidRPr="008437B3" w:rsidRDefault="008731AA" w:rsidP="008437B3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8731AA" w:rsidRPr="008437B3" w:rsidRDefault="008731AA" w:rsidP="008437B3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1AA" w:rsidRPr="008437B3" w:rsidRDefault="008731AA" w:rsidP="008437B3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8" w:name="_Toc448225780"/>
            <w:bookmarkStart w:id="19" w:name="_Toc448227683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Экономика предприятия (организации, фирмы)</w:t>
            </w:r>
            <w:bookmarkEnd w:id="18"/>
            <w:bookmarkEnd w:id="19"/>
          </w:p>
        </w:tc>
      </w:tr>
      <w:tr w:rsidR="008731AA" w:rsidRPr="00361112" w:rsidTr="008731AA">
        <w:trPr>
          <w:tblCellSpacing w:w="15" w:type="dxa"/>
        </w:trPr>
        <w:tc>
          <w:tcPr>
            <w:tcW w:w="148" w:type="pct"/>
            <w:hideMark/>
          </w:tcPr>
          <w:p w:rsidR="008731AA" w:rsidRPr="00361112" w:rsidRDefault="008731AA" w:rsidP="0087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" w:type="pct"/>
            <w:hideMark/>
          </w:tcPr>
          <w:p w:rsidR="008731AA" w:rsidRPr="00361112" w:rsidRDefault="008731AA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65.291.9я7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56</w:t>
            </w:r>
          </w:p>
        </w:tc>
        <w:tc>
          <w:tcPr>
            <w:tcW w:w="0" w:type="auto"/>
            <w:hideMark/>
          </w:tcPr>
          <w:p w:rsidR="008731AA" w:rsidRPr="00361112" w:rsidRDefault="008731AA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Ковалев</w:t>
            </w:r>
            <w:r w:rsidR="0057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В.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Управление денежными потоками, прибылью и рентабельностью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учеб.-практ. пособие / Валерий Викторович Ковалев. - М.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Проспект, 2016. - 336 с.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Мягк. перепл. - Библиогр.: с. 326-330. - ISBN 978-5-392-20187-7 : 450-00.</w:t>
            </w:r>
          </w:p>
        </w:tc>
      </w:tr>
      <w:tr w:rsidR="008731AA" w:rsidRPr="00361112" w:rsidTr="008731AA">
        <w:trPr>
          <w:tblCellSpacing w:w="15" w:type="dxa"/>
        </w:trPr>
        <w:tc>
          <w:tcPr>
            <w:tcW w:w="148" w:type="pct"/>
            <w:hideMark/>
          </w:tcPr>
          <w:p w:rsidR="008731AA" w:rsidRPr="00361112" w:rsidRDefault="008731AA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8731AA" w:rsidRPr="00361112" w:rsidRDefault="008731AA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1AA" w:rsidRPr="008437B3" w:rsidRDefault="008731AA" w:rsidP="0084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8437B3" w:rsidRPr="008437B3" w:rsidTr="00361112">
        <w:trPr>
          <w:tblCellSpacing w:w="15" w:type="dxa"/>
        </w:trPr>
        <w:tc>
          <w:tcPr>
            <w:tcW w:w="150" w:type="pct"/>
            <w:hideMark/>
          </w:tcPr>
          <w:p w:rsidR="008437B3" w:rsidRPr="008437B3" w:rsidRDefault="008437B3" w:rsidP="008437B3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8437B3" w:rsidRPr="008437B3" w:rsidRDefault="008437B3" w:rsidP="008437B3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37B3" w:rsidRPr="008437B3" w:rsidRDefault="008731AA" w:rsidP="008437B3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20" w:name="_Toc448225781"/>
            <w:bookmarkStart w:id="21" w:name="_Toc448227684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Экономика социально-культурной сферы</w:t>
            </w:r>
            <w:bookmarkEnd w:id="20"/>
            <w:bookmarkEnd w:id="21"/>
          </w:p>
        </w:tc>
      </w:tr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87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65.49я7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 46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Шемятихина</w:t>
            </w:r>
            <w:r w:rsidR="0057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Л. Ю.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Менеджмент и экономика образования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учеб. пособие / Лариса Юрьевна Шемятихина, Евгения Евгеньевна Лагутина. - Ростов н/Д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Феникс, 2016. - 438, [7] с.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(Высшее образование). - ISBN 978-5-222-25312-0 : 710-00.</w:t>
            </w:r>
          </w:p>
        </w:tc>
      </w:tr>
      <w:tr w:rsidR="008437B3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8437B3" w:rsidRPr="00361112" w:rsidRDefault="008437B3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8437B3" w:rsidRPr="00361112" w:rsidRDefault="008437B3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37B3" w:rsidRPr="008437B3" w:rsidRDefault="008437B3" w:rsidP="0084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8437B3" w:rsidRPr="008437B3" w:rsidTr="00361112">
        <w:trPr>
          <w:tblCellSpacing w:w="15" w:type="dxa"/>
        </w:trPr>
        <w:tc>
          <w:tcPr>
            <w:tcW w:w="150" w:type="pct"/>
            <w:hideMark/>
          </w:tcPr>
          <w:p w:rsidR="008437B3" w:rsidRPr="008437B3" w:rsidRDefault="008437B3" w:rsidP="008437B3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8437B3" w:rsidRPr="008437B3" w:rsidRDefault="008437B3" w:rsidP="008437B3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37B3" w:rsidRPr="008437B3" w:rsidRDefault="008437B3" w:rsidP="008731AA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22" w:name="_Toc448225782"/>
            <w:bookmarkStart w:id="23" w:name="_Toc448227685"/>
            <w:r w:rsidRPr="008437B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Экономика Росси</w:t>
            </w:r>
            <w:r w:rsidR="008731A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йской Федерации</w:t>
            </w:r>
            <w:bookmarkEnd w:id="22"/>
            <w:bookmarkEnd w:id="23"/>
          </w:p>
        </w:tc>
      </w:tr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87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65.9(2)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 32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Региональные аспекты экономической безопасности страны в условиях глобализации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монография / Оксана Николаевна Чувилова, Диана Давлетовна Берсей, Чохбан Хаджи-Бекирович Ионов </w:t>
            </w:r>
            <w:r w:rsidR="0039141F" w:rsidRPr="0039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</w:t>
            </w:r>
            <w:r w:rsidR="0039141F" w:rsidRPr="0039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  <w:r w:rsidR="0039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Проспект, 2016. - 93, [1] с.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Мягк. перепл. - Библиогр.: с. 88-91. - ISBN 978-5-392-19659-3 : 300-00.</w:t>
            </w:r>
          </w:p>
        </w:tc>
      </w:tr>
      <w:tr w:rsidR="008437B3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8437B3" w:rsidRPr="00361112" w:rsidRDefault="008437B3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8437B3" w:rsidRPr="00361112" w:rsidRDefault="008437B3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37B3" w:rsidRPr="008437B3" w:rsidRDefault="008437B3" w:rsidP="0084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8437B3" w:rsidRPr="008437B3" w:rsidTr="00361112">
        <w:trPr>
          <w:tblCellSpacing w:w="15" w:type="dxa"/>
        </w:trPr>
        <w:tc>
          <w:tcPr>
            <w:tcW w:w="150" w:type="pct"/>
            <w:hideMark/>
          </w:tcPr>
          <w:p w:rsidR="008437B3" w:rsidRPr="008437B3" w:rsidRDefault="008437B3" w:rsidP="008437B3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8437B3" w:rsidRPr="008437B3" w:rsidRDefault="008437B3" w:rsidP="008437B3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8437B3" w:rsidRPr="008437B3" w:rsidRDefault="008437B3" w:rsidP="008437B3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24" w:name="_Toc448225783"/>
            <w:bookmarkStart w:id="25" w:name="_Toc448227686"/>
            <w:r w:rsidRPr="008437B3">
              <w:rPr>
                <w:rFonts w:eastAsia="Times New Roman"/>
                <w:color w:val="auto"/>
                <w:lang w:eastAsia="ru-RU"/>
              </w:rPr>
              <w:t>Политика</w:t>
            </w:r>
            <w:r w:rsidR="008731AA">
              <w:rPr>
                <w:rFonts w:eastAsia="Times New Roman"/>
                <w:color w:val="auto"/>
                <w:lang w:eastAsia="ru-RU"/>
              </w:rPr>
              <w:t>. Политология</w:t>
            </w:r>
            <w:bookmarkEnd w:id="24"/>
            <w:bookmarkEnd w:id="25"/>
          </w:p>
        </w:tc>
      </w:tr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87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 75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Дробышевский</w:t>
            </w:r>
            <w:r w:rsidR="0057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С. А.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Политическая организация общества и право как явления социальной эволюции: монография / Сергей Александрович Дробышевский. - М.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Проспект, 2015. - 271с.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Мягк. перепл. - Прим.: с. 188-266.</w:t>
            </w:r>
            <w:r w:rsidR="0039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Библиогр.: с. 267-271. - ISBN 978-5-392-13103-7 : 450-00.</w:t>
            </w:r>
          </w:p>
        </w:tc>
      </w:tr>
      <w:tr w:rsidR="008437B3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8437B3" w:rsidRPr="00361112" w:rsidRDefault="008437B3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8437B3" w:rsidRPr="00361112" w:rsidRDefault="008437B3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37B3" w:rsidRPr="008437B3" w:rsidRDefault="008437B3" w:rsidP="0084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87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66я7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77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Кравченко</w:t>
            </w:r>
            <w:r w:rsidR="0057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И.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Политология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учебник / Альберт Иванович Кравченко. - М.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Проспект, 2016. - 444, [3] с.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Мягк. перепл. - Библиогр.: с. 437-439.- Терм. сл.: с. 440-444. - ISBN 978-5-392-19864-1 : 400-00.</w:t>
            </w:r>
          </w:p>
        </w:tc>
      </w:tr>
      <w:tr w:rsidR="008437B3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8437B3" w:rsidRPr="00361112" w:rsidRDefault="008437B3" w:rsidP="0084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8437B3" w:rsidRPr="00361112" w:rsidRDefault="008437B3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37B3" w:rsidRPr="008437B3" w:rsidRDefault="008437B3" w:rsidP="0084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87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66я7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92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Мухаев</w:t>
            </w:r>
            <w:r w:rsidR="0057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Р.Т.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Политология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конспект лекций / Рашид Тазитдинович Мухаев. - М.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Проспект, 2015. - 223, [1] с.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Мягк. перепл. - ISBN 978-5-392-15489-0 : 170-00.</w:t>
            </w:r>
          </w:p>
        </w:tc>
      </w:tr>
      <w:tr w:rsidR="008437B3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8437B3" w:rsidRPr="00361112" w:rsidRDefault="008437B3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8437B3" w:rsidRPr="00361112" w:rsidRDefault="008437B3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37B3" w:rsidRPr="008437B3" w:rsidRDefault="008437B3" w:rsidP="0084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1302"/>
        <w:gridCol w:w="7826"/>
      </w:tblGrid>
      <w:tr w:rsidR="008437B3" w:rsidRPr="00C922C7" w:rsidTr="008731AA">
        <w:trPr>
          <w:tblCellSpacing w:w="15" w:type="dxa"/>
        </w:trPr>
        <w:tc>
          <w:tcPr>
            <w:tcW w:w="146" w:type="pct"/>
            <w:hideMark/>
          </w:tcPr>
          <w:p w:rsidR="008437B3" w:rsidRPr="00C922C7" w:rsidRDefault="008437B3" w:rsidP="00C922C7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682" w:type="pct"/>
            <w:hideMark/>
          </w:tcPr>
          <w:p w:rsidR="008437B3" w:rsidRPr="00C922C7" w:rsidRDefault="008437B3" w:rsidP="00C922C7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8437B3" w:rsidRPr="00C922C7" w:rsidRDefault="00C922C7" w:rsidP="00C922C7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26" w:name="_Toc448225784"/>
            <w:bookmarkStart w:id="27" w:name="_Toc448227687"/>
            <w:r w:rsidRPr="00C922C7">
              <w:rPr>
                <w:rFonts w:eastAsia="Times New Roman"/>
                <w:color w:val="auto"/>
                <w:lang w:eastAsia="ru-RU"/>
              </w:rPr>
              <w:t>Право</w:t>
            </w:r>
            <w:bookmarkEnd w:id="26"/>
            <w:bookmarkEnd w:id="27"/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8731AA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67.0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79</w:t>
            </w:r>
          </w:p>
        </w:tc>
        <w:tc>
          <w:tcPr>
            <w:tcW w:w="0" w:type="auto"/>
            <w:hideMark/>
          </w:tcPr>
          <w:p w:rsidR="00361112" w:rsidRPr="00361112" w:rsidRDefault="00361112" w:rsidP="00391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Арановский</w:t>
            </w:r>
            <w:r w:rsidR="0057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К. В.</w:t>
            </w:r>
            <w:r w:rsidR="0057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права и правовое государство в соотношении знаков и значений : моногр</w:t>
            </w:r>
            <w:r w:rsidR="0039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Константин Викторович Арановский, Сергей Дмитриевич Князев. - М.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Проспект, 2016. - 204, [1] с.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ISBN 978-5-392-19657-9 : 500-00.</w:t>
            </w:r>
          </w:p>
        </w:tc>
      </w:tr>
      <w:tr w:rsidR="00C922C7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C922C7" w:rsidRPr="00361112" w:rsidRDefault="00C922C7" w:rsidP="00C9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922C7" w:rsidRPr="00361112" w:rsidRDefault="00C922C7" w:rsidP="00C9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22C7" w:rsidRPr="00C922C7" w:rsidRDefault="00C922C7" w:rsidP="00C9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87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67.0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 30</w:t>
            </w:r>
          </w:p>
        </w:tc>
        <w:tc>
          <w:tcPr>
            <w:tcW w:w="0" w:type="auto"/>
            <w:hideMark/>
          </w:tcPr>
          <w:p w:rsidR="00361112" w:rsidRPr="00361112" w:rsidRDefault="00361112" w:rsidP="00391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Демин</w:t>
            </w:r>
            <w:r w:rsidR="0057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"Мягкое право" в эпоху перемен: Опыт компаративного исследования: моногр</w:t>
            </w:r>
            <w:r w:rsidR="0039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Александр Васильевич Демин. - М.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Проспект, 2016. - 240 с.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Мягк. перепл. - Библиогр.: с. 232-240. - ISBN 978-5-392-19261-8 : 350-00.</w:t>
            </w:r>
          </w:p>
        </w:tc>
      </w:tr>
      <w:tr w:rsidR="00C922C7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C922C7" w:rsidRPr="00361112" w:rsidRDefault="00C922C7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922C7" w:rsidRPr="00361112" w:rsidRDefault="00C922C7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22C7" w:rsidRPr="00C922C7" w:rsidRDefault="00C922C7" w:rsidP="00C9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87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67.0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З-38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Захарцев</w:t>
            </w:r>
            <w:r w:rsidR="0057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С. И.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Философия. Философия права. Юридическая наука: монография / Сергей Иванович Захарцев, Виктор Петрович Сальников. - М.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Юрлитинформ, 2015. - 259 с.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Библиогр.: с. 239-258. - ISBN 978-5-4396-0860-7 : 900-00.</w:t>
            </w:r>
          </w:p>
        </w:tc>
      </w:tr>
      <w:tr w:rsidR="00C922C7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C922C7" w:rsidRPr="00361112" w:rsidRDefault="00C922C7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922C7" w:rsidRPr="00361112" w:rsidRDefault="00C922C7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22C7" w:rsidRPr="00C922C7" w:rsidRDefault="00C922C7" w:rsidP="00C9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8731AA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8731AA" w:rsidRPr="00361112" w:rsidRDefault="008731AA" w:rsidP="0087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0" w:type="pct"/>
            <w:hideMark/>
          </w:tcPr>
          <w:p w:rsidR="008731AA" w:rsidRPr="00361112" w:rsidRDefault="008731AA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68</w:t>
            </w:r>
          </w:p>
        </w:tc>
        <w:tc>
          <w:tcPr>
            <w:tcW w:w="0" w:type="auto"/>
            <w:hideMark/>
          </w:tcPr>
          <w:p w:rsidR="008731AA" w:rsidRPr="00361112" w:rsidRDefault="008731AA" w:rsidP="00391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Правовая жизнь современного российского общества: уровни, срезы, сегменты</w:t>
            </w:r>
            <w:r w:rsidR="0057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моногр</w:t>
            </w:r>
            <w:r w:rsidR="0039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под ред. А. В. Малько. - М.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Юрлитинформ, 2016. - 354, [1] с.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ISBN 978-5-4396-1079-2 : 105-00.</w:t>
            </w:r>
          </w:p>
        </w:tc>
      </w:tr>
      <w:tr w:rsidR="008731AA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8731AA" w:rsidRPr="00361112" w:rsidRDefault="008731AA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8731AA" w:rsidRPr="00361112" w:rsidRDefault="008731AA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1AA" w:rsidRPr="008731AA" w:rsidRDefault="008731AA" w:rsidP="0087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87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67.0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68</w:t>
            </w:r>
          </w:p>
        </w:tc>
        <w:tc>
          <w:tcPr>
            <w:tcW w:w="0" w:type="auto"/>
            <w:hideMark/>
          </w:tcPr>
          <w:p w:rsidR="00361112" w:rsidRPr="00361112" w:rsidRDefault="00361112" w:rsidP="00391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Правовые модели и реальность</w:t>
            </w:r>
            <w:r w:rsidR="0057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моногр</w:t>
            </w:r>
            <w:r w:rsidR="0039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отв. ред. Ю. А. Тихомиров, Е. Е. Рафалюк, Н. И. Хлуденева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Ин-т законодательства и сравнит. правоведения при Правительстве РФ. - М.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ИНФРА-М, 2015. - 278, [1] с.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Мягк. перепл. - Тит. лист и содерж. парал. рус., англ. - ISBN 978-5-16-010542-0 : 560-00.</w:t>
            </w:r>
          </w:p>
        </w:tc>
      </w:tr>
      <w:tr w:rsidR="00C922C7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C922C7" w:rsidRPr="00361112" w:rsidRDefault="00C922C7" w:rsidP="00C9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922C7" w:rsidRPr="00361112" w:rsidRDefault="00C922C7" w:rsidP="00C9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22C7" w:rsidRPr="00361112" w:rsidRDefault="00C922C7" w:rsidP="00C9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1319"/>
        <w:gridCol w:w="7805"/>
      </w:tblGrid>
      <w:tr w:rsidR="00C922C7" w:rsidRPr="00361112" w:rsidTr="00C922C7">
        <w:trPr>
          <w:tblCellSpacing w:w="15" w:type="dxa"/>
        </w:trPr>
        <w:tc>
          <w:tcPr>
            <w:tcW w:w="148" w:type="pct"/>
            <w:hideMark/>
          </w:tcPr>
          <w:p w:rsidR="00C922C7" w:rsidRPr="00361112" w:rsidRDefault="00A3413B" w:rsidP="0087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" w:type="pct"/>
            <w:hideMark/>
          </w:tcPr>
          <w:p w:rsidR="00C922C7" w:rsidRPr="00361112" w:rsidRDefault="00C922C7" w:rsidP="004C0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67.0я7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56</w:t>
            </w:r>
          </w:p>
        </w:tc>
        <w:tc>
          <w:tcPr>
            <w:tcW w:w="0" w:type="auto"/>
            <w:hideMark/>
          </w:tcPr>
          <w:p w:rsidR="00C922C7" w:rsidRPr="00361112" w:rsidRDefault="00C922C7" w:rsidP="004C0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Современное правопонимание</w:t>
            </w:r>
            <w:r w:rsidR="0057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курс лекций / под ред. М. Н. Марченко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Моск. гос. ун-т им. М. В. Ломоносова, Юрид. фак. - М.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НОРМА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ИНФРА-М, 2016. - 367 с.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ISBN 978-5-91768-656-1 (Норма); 978-5-16-011250-3 (ИНФРА-М) : 840-00.</w:t>
            </w:r>
          </w:p>
        </w:tc>
      </w:tr>
      <w:tr w:rsidR="00C922C7" w:rsidRPr="00361112" w:rsidTr="00C922C7">
        <w:trPr>
          <w:tblCellSpacing w:w="15" w:type="dxa"/>
        </w:trPr>
        <w:tc>
          <w:tcPr>
            <w:tcW w:w="148" w:type="pct"/>
            <w:hideMark/>
          </w:tcPr>
          <w:p w:rsidR="00C922C7" w:rsidRPr="00361112" w:rsidRDefault="00C922C7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C922C7" w:rsidRPr="00361112" w:rsidRDefault="00C922C7" w:rsidP="004C0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22C7" w:rsidRPr="00361112" w:rsidRDefault="00C922C7" w:rsidP="00C9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C922C7" w:rsidRPr="00361112" w:rsidTr="00C922C7">
        <w:trPr>
          <w:tblCellSpacing w:w="15" w:type="dxa"/>
        </w:trPr>
        <w:tc>
          <w:tcPr>
            <w:tcW w:w="148" w:type="pct"/>
            <w:hideMark/>
          </w:tcPr>
          <w:p w:rsidR="00C922C7" w:rsidRPr="00361112" w:rsidRDefault="00C922C7" w:rsidP="0087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1" w:type="pct"/>
            <w:hideMark/>
          </w:tcPr>
          <w:p w:rsidR="00C922C7" w:rsidRPr="00361112" w:rsidRDefault="00C922C7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67.0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 56</w:t>
            </w:r>
          </w:p>
        </w:tc>
        <w:tc>
          <w:tcPr>
            <w:tcW w:w="0" w:type="auto"/>
            <w:hideMark/>
          </w:tcPr>
          <w:p w:rsidR="00C922C7" w:rsidRPr="00361112" w:rsidRDefault="00C922C7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Философия права в России: из опыта XX века</w:t>
            </w:r>
            <w:r w:rsidR="0057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[моногр.] / отв. ред. В. Г. Графский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Ин-т гос. и права РАН. - М.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НОРМА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ИНФРА-М, 2016. - 238 с.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ISBN 978-5-91768-658-5 (Норма)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978-5-16-011251-0 (ИНФРА-М) : 490-00.</w:t>
            </w:r>
          </w:p>
        </w:tc>
      </w:tr>
      <w:tr w:rsidR="00C922C7" w:rsidRPr="00361112" w:rsidTr="00C922C7">
        <w:trPr>
          <w:tblCellSpacing w:w="15" w:type="dxa"/>
        </w:trPr>
        <w:tc>
          <w:tcPr>
            <w:tcW w:w="148" w:type="pct"/>
            <w:hideMark/>
          </w:tcPr>
          <w:p w:rsidR="00C922C7" w:rsidRPr="00361112" w:rsidRDefault="00C922C7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C922C7" w:rsidRPr="00361112" w:rsidRDefault="00C922C7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22C7" w:rsidRPr="00361112" w:rsidRDefault="00C922C7" w:rsidP="00C9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87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67.0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 91</w:t>
            </w:r>
          </w:p>
        </w:tc>
        <w:tc>
          <w:tcPr>
            <w:tcW w:w="0" w:type="auto"/>
            <w:hideMark/>
          </w:tcPr>
          <w:p w:rsidR="00361112" w:rsidRPr="00361112" w:rsidRDefault="00361112" w:rsidP="00391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Фролова</w:t>
            </w:r>
            <w:r w:rsidR="0057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Е. А.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Проблемы теории и философии права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моногр</w:t>
            </w:r>
            <w:r w:rsidR="0039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Елизавета Александровна Фролова. - М.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Юрлитинформ, 2015. - 303 с.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Библиогр.: с. 258-302. - ISBN 978-5-4396-0849-2 : 915-00.</w:t>
            </w:r>
          </w:p>
        </w:tc>
      </w:tr>
      <w:tr w:rsidR="00C922C7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C922C7" w:rsidRPr="00361112" w:rsidRDefault="00C922C7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922C7" w:rsidRPr="00361112" w:rsidRDefault="00C922C7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22C7" w:rsidRPr="00C922C7" w:rsidRDefault="00C922C7" w:rsidP="00C9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C922C7" w:rsidRPr="00C922C7" w:rsidTr="00361112">
        <w:trPr>
          <w:tblCellSpacing w:w="15" w:type="dxa"/>
        </w:trPr>
        <w:tc>
          <w:tcPr>
            <w:tcW w:w="150" w:type="pct"/>
            <w:hideMark/>
          </w:tcPr>
          <w:p w:rsidR="00C922C7" w:rsidRPr="00C922C7" w:rsidRDefault="00C922C7" w:rsidP="00C922C7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922C7" w:rsidRPr="00C922C7" w:rsidRDefault="00C922C7" w:rsidP="00C922C7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22C7" w:rsidRPr="00C922C7" w:rsidRDefault="00C922C7" w:rsidP="00C922C7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28" w:name="_Toc448225785"/>
            <w:bookmarkStart w:id="29" w:name="_Toc448227688"/>
            <w:r w:rsidRPr="00C922C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Римское право</w:t>
            </w:r>
            <w:bookmarkEnd w:id="28"/>
            <w:bookmarkEnd w:id="29"/>
          </w:p>
        </w:tc>
      </w:tr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67.3(0)я7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58</w:t>
            </w:r>
          </w:p>
        </w:tc>
        <w:tc>
          <w:tcPr>
            <w:tcW w:w="0" w:type="auto"/>
            <w:hideMark/>
          </w:tcPr>
          <w:p w:rsidR="00361112" w:rsidRPr="00361112" w:rsidRDefault="00361112" w:rsidP="0057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Кожевина</w:t>
            </w:r>
            <w:r w:rsidR="0057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Е. 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Римское частное право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учеб. пособ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Елена Викторвна Кожевина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М-во образования и науки РФ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ФГБОУ ВПО "Уральская гос. юрид. акад.". - М.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Проспект; Изд. дом "Урал. юрид. акад.", 2016. - 146, [1] с.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Мягк. перепл. - ISBN 978-5-392-20005-9 : 250-00.</w:t>
            </w:r>
          </w:p>
        </w:tc>
      </w:tr>
      <w:tr w:rsidR="00C922C7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C922C7" w:rsidRPr="00361112" w:rsidRDefault="00C922C7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922C7" w:rsidRPr="00361112" w:rsidRDefault="00C922C7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22C7" w:rsidRPr="00C922C7" w:rsidRDefault="00C922C7" w:rsidP="00C9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C922C7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C922C7" w:rsidRPr="00361112" w:rsidRDefault="00C922C7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922C7" w:rsidRPr="00361112" w:rsidRDefault="00C922C7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22C7" w:rsidRPr="00361112" w:rsidRDefault="00C922C7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C922C7" w:rsidRPr="00C922C7" w:rsidTr="00361112">
        <w:trPr>
          <w:tblCellSpacing w:w="15" w:type="dxa"/>
        </w:trPr>
        <w:tc>
          <w:tcPr>
            <w:tcW w:w="150" w:type="pct"/>
            <w:hideMark/>
          </w:tcPr>
          <w:p w:rsidR="00C922C7" w:rsidRPr="00C922C7" w:rsidRDefault="00C922C7" w:rsidP="00C922C7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922C7" w:rsidRPr="00C922C7" w:rsidRDefault="00C922C7" w:rsidP="00C922C7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22C7" w:rsidRPr="00C922C7" w:rsidRDefault="00C922C7" w:rsidP="00E70369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30" w:name="_Toc448225786"/>
            <w:bookmarkStart w:id="31" w:name="_Toc448227689"/>
            <w:r w:rsidRPr="00C922C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Конституционное </w:t>
            </w:r>
            <w:r w:rsidR="00E7036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(государственное) право</w:t>
            </w:r>
            <w:bookmarkEnd w:id="30"/>
            <w:bookmarkEnd w:id="31"/>
          </w:p>
        </w:tc>
      </w:tr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A3413B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67.400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45</w:t>
            </w:r>
          </w:p>
        </w:tc>
        <w:tc>
          <w:tcPr>
            <w:tcW w:w="0" w:type="auto"/>
            <w:hideMark/>
          </w:tcPr>
          <w:p w:rsidR="00361112" w:rsidRPr="00361112" w:rsidRDefault="00361112" w:rsidP="00391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Алебастрова</w:t>
            </w:r>
            <w:r w:rsidR="0057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 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Конституционализм как правовое основание социальной солидарности: моногр</w:t>
            </w:r>
            <w:r w:rsidR="0039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Ирина Анатольевна Алебастрова. - М.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Проспект, 2016. - 549 с.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Мягк. перепл. - ISBN 978-5-392-19255-7 : 450-00.</w:t>
            </w:r>
          </w:p>
        </w:tc>
      </w:tr>
      <w:tr w:rsidR="00C922C7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C922C7" w:rsidRPr="00361112" w:rsidRDefault="00C922C7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922C7" w:rsidRPr="00361112" w:rsidRDefault="00C922C7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22C7" w:rsidRPr="00C922C7" w:rsidRDefault="00C922C7" w:rsidP="00C9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67.400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81</w:t>
            </w:r>
          </w:p>
        </w:tc>
        <w:tc>
          <w:tcPr>
            <w:tcW w:w="0" w:type="auto"/>
            <w:hideMark/>
          </w:tcPr>
          <w:p w:rsidR="00361112" w:rsidRPr="00361112" w:rsidRDefault="00361112" w:rsidP="00391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Бондарь</w:t>
            </w:r>
            <w:r w:rsidR="0057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 С.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Судебный конституционализм: доктрина и практика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моногр</w:t>
            </w:r>
            <w:r w:rsidR="0039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Николай Семенович Бондарь. - М.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НОРМА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ИНФРА-М, 2016. - 527 с.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ISBN 978-5-91768-654-7 (Норма); 978-5-16-011249-7 (ИНФРА-М) : 785-00.</w:t>
            </w:r>
          </w:p>
        </w:tc>
      </w:tr>
      <w:tr w:rsidR="00C922C7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C922C7" w:rsidRPr="00361112" w:rsidRDefault="00C922C7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922C7" w:rsidRPr="00361112" w:rsidRDefault="00C922C7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22C7" w:rsidRPr="00C922C7" w:rsidRDefault="00C922C7" w:rsidP="00C9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C922C7" w:rsidRPr="00C922C7" w:rsidTr="00361112">
        <w:trPr>
          <w:tblCellSpacing w:w="15" w:type="dxa"/>
        </w:trPr>
        <w:tc>
          <w:tcPr>
            <w:tcW w:w="150" w:type="pct"/>
            <w:hideMark/>
          </w:tcPr>
          <w:p w:rsidR="00C922C7" w:rsidRPr="00C922C7" w:rsidRDefault="00C922C7" w:rsidP="00C922C7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922C7" w:rsidRPr="00C922C7" w:rsidRDefault="00C922C7" w:rsidP="00C922C7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22C7" w:rsidRDefault="00C922C7" w:rsidP="00C922C7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32" w:name="_Toc448225787"/>
            <w:bookmarkStart w:id="33" w:name="_Toc448227690"/>
            <w:r w:rsidRPr="00C922C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Административное право</w:t>
            </w:r>
            <w:bookmarkEnd w:id="32"/>
            <w:bookmarkEnd w:id="33"/>
          </w:p>
          <w:p w:rsidR="0037763C" w:rsidRPr="0037763C" w:rsidRDefault="0037763C" w:rsidP="0037763C">
            <w:pPr>
              <w:spacing w:line="240" w:lineRule="auto"/>
              <w:rPr>
                <w:lang w:eastAsia="ru-RU"/>
              </w:rPr>
            </w:pPr>
          </w:p>
        </w:tc>
      </w:tr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67.401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 77</w:t>
            </w:r>
          </w:p>
        </w:tc>
        <w:tc>
          <w:tcPr>
            <w:tcW w:w="0" w:type="auto"/>
            <w:hideMark/>
          </w:tcPr>
          <w:p w:rsidR="00361112" w:rsidRPr="00361112" w:rsidRDefault="00361112" w:rsidP="00391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Трубкин</w:t>
            </w:r>
            <w:r w:rsidR="0057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 В.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Подготовка и утверждение градостроительной документации поселений, городских округов. Правовые аспекты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моногр</w:t>
            </w:r>
            <w:r w:rsidR="0039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Николай Владимирович Трубкин. - М.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РИОР</w:t>
            </w:r>
            <w:r w:rsidR="005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ИНФРА-М, 2016. - 147 с.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Мягк. перепл. - (Наука и практика). - ISBN 978-5-369-01458-5 (РИОР); 978-5-16-010330-3 (ИНФРА-М) : 415-00.</w:t>
            </w:r>
          </w:p>
        </w:tc>
      </w:tr>
      <w:tr w:rsidR="00C922C7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C922C7" w:rsidRPr="00361112" w:rsidRDefault="00C922C7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922C7" w:rsidRPr="00361112" w:rsidRDefault="00C922C7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22C7" w:rsidRPr="004C04E7" w:rsidRDefault="004C04E7" w:rsidP="004C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1302"/>
        <w:gridCol w:w="7826"/>
      </w:tblGrid>
      <w:tr w:rsidR="004C04E7" w:rsidRPr="00361112" w:rsidTr="008A67CD">
        <w:trPr>
          <w:tblCellSpacing w:w="15" w:type="dxa"/>
        </w:trPr>
        <w:tc>
          <w:tcPr>
            <w:tcW w:w="146" w:type="pct"/>
            <w:hideMark/>
          </w:tcPr>
          <w:p w:rsidR="004C04E7" w:rsidRPr="00361112" w:rsidRDefault="004C04E7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hideMark/>
          </w:tcPr>
          <w:p w:rsidR="004C04E7" w:rsidRPr="00361112" w:rsidRDefault="004C04E7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C04E7" w:rsidRPr="00361112" w:rsidRDefault="004C04E7" w:rsidP="00E70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Гражданское </w:t>
            </w:r>
            <w:r w:rsidR="00E7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торговое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</w:t>
            </w:r>
            <w:r w:rsidR="00E7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Семейное право </w:t>
            </w:r>
          </w:p>
        </w:tc>
      </w:tr>
      <w:tr w:rsidR="004C04E7" w:rsidRPr="00361112" w:rsidTr="008A67CD">
        <w:trPr>
          <w:tblCellSpacing w:w="15" w:type="dxa"/>
        </w:trPr>
        <w:tc>
          <w:tcPr>
            <w:tcW w:w="146" w:type="pct"/>
            <w:hideMark/>
          </w:tcPr>
          <w:p w:rsidR="004C04E7" w:rsidRPr="00361112" w:rsidRDefault="00A3413B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2" w:type="pct"/>
            <w:hideMark/>
          </w:tcPr>
          <w:p w:rsidR="004C04E7" w:rsidRPr="00361112" w:rsidRDefault="004C04E7" w:rsidP="004C0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67.404я7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25</w:t>
            </w:r>
          </w:p>
        </w:tc>
        <w:tc>
          <w:tcPr>
            <w:tcW w:w="0" w:type="auto"/>
            <w:hideMark/>
          </w:tcPr>
          <w:p w:rsidR="004C04E7" w:rsidRPr="00361112" w:rsidRDefault="004C04E7" w:rsidP="00586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Аграрное право России</w:t>
            </w:r>
            <w:r w:rsidR="0058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учебник / рук. авт. кол. и отв. ред. М. И. Козырь ; Ин-т государства и права РАН. - М.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НОРМА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ИНФРА-М, 2013. - 607 с. - ISBN 978-5-91768-091-0 (Норма)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978-5-16-004123-0 (ИНФРА-М) : 515-00.</w:t>
            </w:r>
          </w:p>
        </w:tc>
      </w:tr>
      <w:tr w:rsidR="004C04E7" w:rsidRPr="00361112" w:rsidTr="008A67CD">
        <w:trPr>
          <w:tblCellSpacing w:w="15" w:type="dxa"/>
        </w:trPr>
        <w:tc>
          <w:tcPr>
            <w:tcW w:w="146" w:type="pct"/>
            <w:hideMark/>
          </w:tcPr>
          <w:p w:rsidR="004C04E7" w:rsidRPr="00361112" w:rsidRDefault="004C04E7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hideMark/>
          </w:tcPr>
          <w:p w:rsidR="004C04E7" w:rsidRPr="00361112" w:rsidRDefault="004C04E7" w:rsidP="004C0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C04E7" w:rsidRPr="00361112" w:rsidRDefault="004C04E7" w:rsidP="004C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  <w:tr w:rsidR="008A67CD" w:rsidRPr="00361112" w:rsidTr="008A67CD">
        <w:trPr>
          <w:tblCellSpacing w:w="15" w:type="dxa"/>
        </w:trPr>
        <w:tc>
          <w:tcPr>
            <w:tcW w:w="146" w:type="pct"/>
            <w:hideMark/>
          </w:tcPr>
          <w:p w:rsidR="008A67CD" w:rsidRPr="00361112" w:rsidRDefault="00A3413B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82" w:type="pct"/>
            <w:hideMark/>
          </w:tcPr>
          <w:p w:rsidR="008A67CD" w:rsidRPr="00361112" w:rsidRDefault="008A67CD" w:rsidP="00821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67.404я7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 59</w:t>
            </w:r>
          </w:p>
        </w:tc>
        <w:tc>
          <w:tcPr>
            <w:tcW w:w="0" w:type="auto"/>
            <w:hideMark/>
          </w:tcPr>
          <w:p w:rsidR="008A67CD" w:rsidRPr="00361112" w:rsidRDefault="008A67CD" w:rsidP="00821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Договорное право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учебник / под общ. ред. Р.А. Курбанова, А.М. Эрделевского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Рос. экон. ун-т. им. Г. В. Плеханова. - М.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Проспект, 2016. - 144 с.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Библиогр. после кажд. гл. - ISBN 978-5-392-19915-0 : 450-00.</w:t>
            </w:r>
          </w:p>
        </w:tc>
      </w:tr>
      <w:tr w:rsidR="008A67CD" w:rsidRPr="00361112" w:rsidTr="008A67CD">
        <w:trPr>
          <w:tblCellSpacing w:w="15" w:type="dxa"/>
        </w:trPr>
        <w:tc>
          <w:tcPr>
            <w:tcW w:w="146" w:type="pct"/>
            <w:hideMark/>
          </w:tcPr>
          <w:p w:rsidR="008A67CD" w:rsidRPr="00361112" w:rsidRDefault="008A67CD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hideMark/>
          </w:tcPr>
          <w:p w:rsidR="008A67CD" w:rsidRPr="00361112" w:rsidRDefault="008A67CD" w:rsidP="00821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67CD" w:rsidRPr="00361112" w:rsidRDefault="008A67CD" w:rsidP="008A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  <w:tr w:rsidR="008A67CD" w:rsidRPr="00361112" w:rsidTr="008A67CD">
        <w:trPr>
          <w:tblCellSpacing w:w="15" w:type="dxa"/>
        </w:trPr>
        <w:tc>
          <w:tcPr>
            <w:tcW w:w="146" w:type="pct"/>
            <w:hideMark/>
          </w:tcPr>
          <w:p w:rsidR="008A67CD" w:rsidRPr="00361112" w:rsidRDefault="008A67CD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2" w:type="pct"/>
            <w:hideMark/>
          </w:tcPr>
          <w:p w:rsidR="008A67CD" w:rsidRPr="00361112" w:rsidRDefault="008A67CD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67.404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29</w:t>
            </w:r>
          </w:p>
        </w:tc>
        <w:tc>
          <w:tcPr>
            <w:tcW w:w="0" w:type="auto"/>
            <w:hideMark/>
          </w:tcPr>
          <w:p w:rsidR="008A67CD" w:rsidRPr="00361112" w:rsidRDefault="008A67CD" w:rsidP="00391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Мартиросян</w:t>
            </w:r>
            <w:r w:rsidR="0058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Г.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Теория риска в гражданском праве РФ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моногр</w:t>
            </w:r>
            <w:r w:rsidR="0039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Артем Гагикович Мартиросян. - М.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Проспект, 2016. - 112 с.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Мягк. перепл. - ISBN 978-5-392-19577-0 : 300-00.</w:t>
            </w:r>
          </w:p>
        </w:tc>
      </w:tr>
      <w:tr w:rsidR="008A67CD" w:rsidRPr="00361112" w:rsidTr="008A67CD">
        <w:trPr>
          <w:tblCellSpacing w:w="15" w:type="dxa"/>
        </w:trPr>
        <w:tc>
          <w:tcPr>
            <w:tcW w:w="146" w:type="pct"/>
            <w:hideMark/>
          </w:tcPr>
          <w:p w:rsidR="008A67CD" w:rsidRPr="00361112" w:rsidRDefault="008A67CD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hideMark/>
          </w:tcPr>
          <w:p w:rsidR="008A67CD" w:rsidRPr="00361112" w:rsidRDefault="008A67CD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67CD" w:rsidRPr="004C04E7" w:rsidRDefault="008A67CD" w:rsidP="004C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1266"/>
        <w:gridCol w:w="7864"/>
      </w:tblGrid>
      <w:tr w:rsidR="008A67CD" w:rsidRPr="00361112" w:rsidTr="004C04E7">
        <w:trPr>
          <w:tblCellSpacing w:w="15" w:type="dxa"/>
        </w:trPr>
        <w:tc>
          <w:tcPr>
            <w:tcW w:w="143" w:type="pct"/>
            <w:hideMark/>
          </w:tcPr>
          <w:p w:rsidR="008A67CD" w:rsidRPr="00361112" w:rsidRDefault="00A3413B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4" w:type="pct"/>
            <w:hideMark/>
          </w:tcPr>
          <w:p w:rsidR="008A67CD" w:rsidRPr="00361112" w:rsidRDefault="008A67CD" w:rsidP="004C0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67.404я7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71</w:t>
            </w:r>
          </w:p>
        </w:tc>
        <w:tc>
          <w:tcPr>
            <w:tcW w:w="0" w:type="auto"/>
            <w:hideMark/>
          </w:tcPr>
          <w:p w:rsidR="008A67CD" w:rsidRPr="00361112" w:rsidRDefault="008A67CD" w:rsidP="004C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Предпринимательское право</w:t>
            </w:r>
            <w:r w:rsidR="0058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учеб. для бакалавров / отв. ред. И. В. Ершова, Г. Д. Отнюкова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М-во образования и науки РФ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Моск. гос. юрид. ун-т. им. О. Е. Кутафина (МГЮА). - М.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Проспект, 2016. - 621, [1] с.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ISBN 978-5-392-19016-4 : 700-00.</w:t>
            </w:r>
          </w:p>
        </w:tc>
      </w:tr>
      <w:tr w:rsidR="008A67CD" w:rsidRPr="00361112" w:rsidTr="004C04E7">
        <w:trPr>
          <w:tblCellSpacing w:w="15" w:type="dxa"/>
        </w:trPr>
        <w:tc>
          <w:tcPr>
            <w:tcW w:w="143" w:type="pct"/>
            <w:hideMark/>
          </w:tcPr>
          <w:p w:rsidR="008A67CD" w:rsidRPr="00361112" w:rsidRDefault="008A67CD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hideMark/>
          </w:tcPr>
          <w:p w:rsidR="008A67CD" w:rsidRPr="00361112" w:rsidRDefault="008A67CD" w:rsidP="004C0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67CD" w:rsidRPr="008A67CD" w:rsidRDefault="008A67CD" w:rsidP="008A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  <w:tr w:rsidR="004C04E7" w:rsidRPr="00361112" w:rsidTr="004C04E7">
        <w:trPr>
          <w:tblCellSpacing w:w="15" w:type="dxa"/>
        </w:trPr>
        <w:tc>
          <w:tcPr>
            <w:tcW w:w="143" w:type="pct"/>
            <w:hideMark/>
          </w:tcPr>
          <w:p w:rsidR="004C04E7" w:rsidRPr="00361112" w:rsidRDefault="00A3413B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4" w:type="pct"/>
            <w:hideMark/>
          </w:tcPr>
          <w:p w:rsidR="004C04E7" w:rsidRPr="00361112" w:rsidRDefault="004C04E7" w:rsidP="004C0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67.404я2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81</w:t>
            </w:r>
          </w:p>
        </w:tc>
        <w:tc>
          <w:tcPr>
            <w:tcW w:w="0" w:type="auto"/>
            <w:hideMark/>
          </w:tcPr>
          <w:p w:rsidR="004C04E7" w:rsidRPr="00361112" w:rsidRDefault="004C04E7" w:rsidP="004C0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Пророков</w:t>
            </w:r>
            <w:r w:rsidR="0058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Н.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Малое предпринимательство: понятие и субъекты, правила торговли, авторские права, права потребителя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справ. пособие / Андрей Николаевич Пророков. - М.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Проспект, 2016. - 135, [1] с.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Мягк. перепл. - Библиогр.: с. 136. - ISBN 978-5-392-19431-5 : 180-00.</w:t>
            </w:r>
          </w:p>
        </w:tc>
      </w:tr>
      <w:tr w:rsidR="004C04E7" w:rsidRPr="00361112" w:rsidTr="004C04E7">
        <w:trPr>
          <w:tblCellSpacing w:w="15" w:type="dxa"/>
        </w:trPr>
        <w:tc>
          <w:tcPr>
            <w:tcW w:w="143" w:type="pct"/>
            <w:hideMark/>
          </w:tcPr>
          <w:p w:rsidR="004C04E7" w:rsidRPr="00361112" w:rsidRDefault="004C04E7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hideMark/>
          </w:tcPr>
          <w:p w:rsidR="004C04E7" w:rsidRPr="00361112" w:rsidRDefault="004C04E7" w:rsidP="004C0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C04E7" w:rsidRPr="00361112" w:rsidRDefault="004C04E7" w:rsidP="004C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04E7" w:rsidRPr="00361112" w:rsidTr="004C04E7">
        <w:trPr>
          <w:tblCellSpacing w:w="15" w:type="dxa"/>
        </w:trPr>
        <w:tc>
          <w:tcPr>
            <w:tcW w:w="143" w:type="pct"/>
            <w:hideMark/>
          </w:tcPr>
          <w:p w:rsidR="004C04E7" w:rsidRPr="00361112" w:rsidRDefault="004C04E7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hideMark/>
          </w:tcPr>
          <w:p w:rsidR="004C04E7" w:rsidRPr="00361112" w:rsidRDefault="004C04E7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C04E7" w:rsidRPr="004C04E7" w:rsidRDefault="004C04E7" w:rsidP="004C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  <w:tr w:rsidR="004C04E7" w:rsidRPr="00361112" w:rsidTr="004C04E7">
        <w:trPr>
          <w:tblCellSpacing w:w="15" w:type="dxa"/>
        </w:trPr>
        <w:tc>
          <w:tcPr>
            <w:tcW w:w="143" w:type="pct"/>
            <w:hideMark/>
          </w:tcPr>
          <w:p w:rsidR="004C04E7" w:rsidRPr="00361112" w:rsidRDefault="00A3413B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4" w:type="pct"/>
            <w:hideMark/>
          </w:tcPr>
          <w:p w:rsidR="004C04E7" w:rsidRPr="00361112" w:rsidRDefault="004C04E7" w:rsidP="004C0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67.404.5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 69</w:t>
            </w:r>
          </w:p>
        </w:tc>
        <w:tc>
          <w:tcPr>
            <w:tcW w:w="0" w:type="auto"/>
            <w:hideMark/>
          </w:tcPr>
          <w:p w:rsidR="004C04E7" w:rsidRPr="00361112" w:rsidRDefault="004C04E7" w:rsidP="00391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Романовский</w:t>
            </w:r>
            <w:r w:rsidR="0058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Б.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Правовая охрана материнства и репродуктивного здоровья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моногр</w:t>
            </w:r>
            <w:r w:rsidR="0039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Георгий Борисович Романовский. - М.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Проспект, 2016. - 216 с.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Мягк. перепл. - ISBN 978-5-392-19692-0 : 350-00.</w:t>
            </w:r>
          </w:p>
        </w:tc>
      </w:tr>
      <w:tr w:rsidR="004C04E7" w:rsidRPr="00361112" w:rsidTr="004C04E7">
        <w:trPr>
          <w:tblCellSpacing w:w="15" w:type="dxa"/>
        </w:trPr>
        <w:tc>
          <w:tcPr>
            <w:tcW w:w="143" w:type="pct"/>
            <w:hideMark/>
          </w:tcPr>
          <w:p w:rsidR="004C04E7" w:rsidRPr="00361112" w:rsidRDefault="004C04E7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hideMark/>
          </w:tcPr>
          <w:p w:rsidR="004C04E7" w:rsidRPr="00361112" w:rsidRDefault="004C04E7" w:rsidP="004C0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C04E7" w:rsidRPr="004C04E7" w:rsidRDefault="004C04E7" w:rsidP="004C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4C04E7" w:rsidRPr="00361112" w:rsidTr="004C04E7">
        <w:trPr>
          <w:tblCellSpacing w:w="15" w:type="dxa"/>
        </w:trPr>
        <w:tc>
          <w:tcPr>
            <w:tcW w:w="143" w:type="pct"/>
            <w:hideMark/>
          </w:tcPr>
          <w:p w:rsidR="004C04E7" w:rsidRPr="00361112" w:rsidRDefault="004C04E7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4" w:type="pct"/>
            <w:hideMark/>
          </w:tcPr>
          <w:p w:rsidR="004C04E7" w:rsidRPr="00361112" w:rsidRDefault="004C04E7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67.404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60</w:t>
            </w:r>
          </w:p>
        </w:tc>
        <w:tc>
          <w:tcPr>
            <w:tcW w:w="0" w:type="auto"/>
            <w:hideMark/>
          </w:tcPr>
          <w:p w:rsidR="004C04E7" w:rsidRPr="00361112" w:rsidRDefault="004C04E7" w:rsidP="00391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Соломоненко</w:t>
            </w:r>
            <w:r w:rsidR="0058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Л. 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Авторские права на служебное произведение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моногр</w:t>
            </w:r>
            <w:r w:rsidR="0039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Лилия Александровна Соломоненко. - М.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Проспект, 2016. - 92, [1] с.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Мягк. перепл. - Библиогр.: с. 81-92. - ISBN 978-5-392-19332-5 : 250-00.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1319"/>
        <w:gridCol w:w="7805"/>
      </w:tblGrid>
      <w:tr w:rsidR="004C04E7" w:rsidRPr="00361112" w:rsidTr="008A67CD">
        <w:trPr>
          <w:tblCellSpacing w:w="15" w:type="dxa"/>
        </w:trPr>
        <w:tc>
          <w:tcPr>
            <w:tcW w:w="148" w:type="pct"/>
            <w:hideMark/>
          </w:tcPr>
          <w:p w:rsidR="004C04E7" w:rsidRPr="00361112" w:rsidRDefault="004C04E7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4C04E7" w:rsidRPr="00361112" w:rsidRDefault="004C04E7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C04E7" w:rsidRPr="00361112" w:rsidRDefault="004C04E7" w:rsidP="004C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1319"/>
        <w:gridCol w:w="7805"/>
      </w:tblGrid>
      <w:tr w:rsidR="004C04E7" w:rsidRPr="00DE30B6" w:rsidTr="004C04E7">
        <w:trPr>
          <w:tblCellSpacing w:w="15" w:type="dxa"/>
        </w:trPr>
        <w:tc>
          <w:tcPr>
            <w:tcW w:w="148" w:type="pct"/>
            <w:hideMark/>
          </w:tcPr>
          <w:p w:rsidR="004C04E7" w:rsidRPr="00DE30B6" w:rsidRDefault="004C04E7" w:rsidP="00DE30B6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4C04E7" w:rsidRPr="00DE30B6" w:rsidRDefault="004C04E7" w:rsidP="00DE30B6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C04E7" w:rsidRPr="00DE30B6" w:rsidRDefault="00E70369" w:rsidP="00E70369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34" w:name="_Toc448225788"/>
            <w:bookmarkStart w:id="35" w:name="_Toc448227691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Природоресурсное </w:t>
            </w:r>
            <w:r w:rsidR="008A67CD" w:rsidRPr="00DE30B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право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 Природоохранительное (экологическое) право</w:t>
            </w:r>
            <w:bookmarkEnd w:id="34"/>
            <w:bookmarkEnd w:id="35"/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A3413B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87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Бринчук</w:t>
            </w:r>
            <w:r w:rsidR="0058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 М.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Принципы экологического права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моногр. / Михаил Михайлович Бринчук. - М.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Юрлитинформ, 2013. - 207 с.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ISBN 978-5-4396-0387-9 : 465-00.</w:t>
            </w:r>
          </w:p>
        </w:tc>
      </w:tr>
      <w:tr w:rsidR="00DE30B6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DE30B6" w:rsidRPr="00361112" w:rsidRDefault="00DE30B6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E30B6" w:rsidRPr="00361112" w:rsidRDefault="00DE30B6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30B6" w:rsidRPr="00DE30B6" w:rsidRDefault="00DE30B6" w:rsidP="00DE3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88</w:t>
            </w:r>
          </w:p>
        </w:tc>
        <w:tc>
          <w:tcPr>
            <w:tcW w:w="0" w:type="auto"/>
            <w:hideMark/>
          </w:tcPr>
          <w:p w:rsidR="00361112" w:rsidRPr="00361112" w:rsidRDefault="00361112" w:rsidP="00391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Брославский</w:t>
            </w:r>
            <w:r w:rsidR="0058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Л. И.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Ответственность за окружающую среду и возмещение экологического вреда: законы и реалии России, США и Евросоюза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моногр</w:t>
            </w:r>
            <w:r w:rsidR="0039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Лазарь Израилевич Брославский. - М.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ИНФРА-М, 2014. - 227, [1] с.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(Научная мысль). - Тит. лист. парал. рус., англ. - ISBN 978-5-16-009605-6 : 450-00.</w:t>
            </w:r>
          </w:p>
        </w:tc>
      </w:tr>
      <w:tr w:rsidR="00DE30B6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DE30B6" w:rsidRPr="00361112" w:rsidRDefault="00DE30B6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E30B6" w:rsidRPr="00361112" w:rsidRDefault="00DE30B6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30B6" w:rsidRPr="00DE30B6" w:rsidRDefault="00DE30B6" w:rsidP="00DE3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E30B6" w:rsidRPr="00DE30B6" w:rsidTr="00361112">
        <w:trPr>
          <w:tblCellSpacing w:w="15" w:type="dxa"/>
        </w:trPr>
        <w:tc>
          <w:tcPr>
            <w:tcW w:w="150" w:type="pct"/>
            <w:hideMark/>
          </w:tcPr>
          <w:p w:rsidR="00DE30B6" w:rsidRPr="00DE30B6" w:rsidRDefault="00DE30B6" w:rsidP="00DE30B6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DE30B6" w:rsidRPr="00DE30B6" w:rsidRDefault="00DE30B6" w:rsidP="00DE30B6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DE30B6" w:rsidRPr="00DE30B6" w:rsidRDefault="00DE30B6" w:rsidP="00DE30B6">
            <w:pPr>
              <w:pStyle w:val="2"/>
              <w:spacing w:before="0" w:line="240" w:lineRule="auto"/>
              <w:rPr>
                <w:rFonts w:eastAsia="Times New Roman"/>
                <w:color w:val="auto"/>
                <w:lang w:eastAsia="ru-RU"/>
              </w:rPr>
            </w:pPr>
            <w:bookmarkStart w:id="36" w:name="_Toc448225789"/>
            <w:bookmarkStart w:id="37" w:name="_Toc448227692"/>
            <w:r w:rsidRPr="00DE30B6">
              <w:rPr>
                <w:rFonts w:eastAsia="Times New Roman"/>
                <w:color w:val="auto"/>
                <w:lang w:eastAsia="ru-RU"/>
              </w:rPr>
              <w:t xml:space="preserve">Международное </w:t>
            </w:r>
            <w:r w:rsidR="00E70369">
              <w:rPr>
                <w:rFonts w:eastAsia="Times New Roman"/>
                <w:color w:val="auto"/>
                <w:lang w:eastAsia="ru-RU"/>
              </w:rPr>
              <w:t xml:space="preserve">частное </w:t>
            </w:r>
            <w:r w:rsidRPr="00DE30B6">
              <w:rPr>
                <w:rFonts w:eastAsia="Times New Roman"/>
                <w:color w:val="auto"/>
                <w:lang w:eastAsia="ru-RU"/>
              </w:rPr>
              <w:t>право</w:t>
            </w:r>
            <w:bookmarkEnd w:id="36"/>
            <w:bookmarkEnd w:id="37"/>
          </w:p>
        </w:tc>
      </w:tr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67.93я7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43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Международное частное право</w:t>
            </w:r>
            <w:r w:rsidR="0058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учебник / отв. ред. Г. К. Дмитриева. - 4-е изд., перераб. и доп. - М.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Проспект, 2016. - 680 с.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ISBN 978-5-392-19535-0 : 900-00.</w:t>
            </w:r>
          </w:p>
        </w:tc>
      </w:tr>
      <w:tr w:rsidR="00DE30B6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DE30B6" w:rsidRPr="00361112" w:rsidRDefault="00DE30B6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E30B6" w:rsidRPr="00361112" w:rsidRDefault="00DE30B6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30B6" w:rsidRPr="00361112" w:rsidRDefault="00DE30B6" w:rsidP="00DE3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  <w:tr w:rsidR="00DE30B6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DE30B6" w:rsidRPr="00361112" w:rsidRDefault="00DE30B6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E30B6" w:rsidRPr="00361112" w:rsidRDefault="00DE30B6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30B6" w:rsidRPr="00361112" w:rsidRDefault="00DE30B6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1302"/>
        <w:gridCol w:w="7826"/>
      </w:tblGrid>
      <w:tr w:rsidR="00DE30B6" w:rsidRPr="00DE30B6" w:rsidTr="00DE30B6">
        <w:trPr>
          <w:tblCellSpacing w:w="15" w:type="dxa"/>
        </w:trPr>
        <w:tc>
          <w:tcPr>
            <w:tcW w:w="146" w:type="pct"/>
            <w:hideMark/>
          </w:tcPr>
          <w:p w:rsidR="00DE30B6" w:rsidRPr="00DE30B6" w:rsidRDefault="00DE30B6" w:rsidP="00DE30B6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682" w:type="pct"/>
            <w:hideMark/>
          </w:tcPr>
          <w:p w:rsidR="00DE30B6" w:rsidRPr="00DE30B6" w:rsidRDefault="00DE30B6" w:rsidP="00DE30B6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DE30B6" w:rsidRPr="00DE30B6" w:rsidRDefault="00DE30B6" w:rsidP="00DE30B6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38" w:name="_Toc448225790"/>
            <w:bookmarkStart w:id="39" w:name="_Toc448227693"/>
            <w:r w:rsidRPr="00DE30B6">
              <w:rPr>
                <w:rFonts w:eastAsia="Times New Roman"/>
                <w:color w:val="auto"/>
                <w:lang w:eastAsia="ru-RU"/>
              </w:rPr>
              <w:t>Наука</w:t>
            </w:r>
            <w:r w:rsidR="00E70369">
              <w:rPr>
                <w:rFonts w:eastAsia="Times New Roman"/>
                <w:color w:val="auto"/>
                <w:lang w:eastAsia="ru-RU"/>
              </w:rPr>
              <w:t>. Науковедение</w:t>
            </w:r>
            <w:bookmarkEnd w:id="38"/>
            <w:bookmarkEnd w:id="39"/>
          </w:p>
        </w:tc>
      </w:tr>
      <w:tr w:rsidR="00DE30B6" w:rsidRPr="00361112" w:rsidTr="00DE30B6">
        <w:trPr>
          <w:tblCellSpacing w:w="15" w:type="dxa"/>
        </w:trPr>
        <w:tc>
          <w:tcPr>
            <w:tcW w:w="146" w:type="pct"/>
            <w:hideMark/>
          </w:tcPr>
          <w:p w:rsidR="00DE30B6" w:rsidRPr="00361112" w:rsidRDefault="00A3413B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2" w:type="pct"/>
            <w:hideMark/>
          </w:tcPr>
          <w:p w:rsidR="00DE30B6" w:rsidRPr="00361112" w:rsidRDefault="00DE30B6" w:rsidP="00821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72я7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67</w:t>
            </w:r>
          </w:p>
        </w:tc>
        <w:tc>
          <w:tcPr>
            <w:tcW w:w="0" w:type="auto"/>
            <w:hideMark/>
          </w:tcPr>
          <w:p w:rsidR="00DE30B6" w:rsidRPr="00361112" w:rsidRDefault="00DE30B6" w:rsidP="00821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Волков</w:t>
            </w:r>
            <w:r w:rsidR="0058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Ю. Г.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Диссертация: подготовка, защита, оформление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практ. пособие [для аспирантов и соиск. уч. степ. канд. наук] / Юрий Григорьевич Волков. - 4-е изд., перераб. - М.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Альфа-М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ИНФРА-М, 2016. - 158 с.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Библиогр.: с. 155-156. - ISBN 978-5-98281-308-4 ("Альфа-М")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978-5-16-005691-3 ("ИНФРА-М") : 330-00.</w:t>
            </w:r>
          </w:p>
        </w:tc>
      </w:tr>
      <w:tr w:rsidR="00DE30B6" w:rsidRPr="00361112" w:rsidTr="00DE30B6">
        <w:trPr>
          <w:tblCellSpacing w:w="15" w:type="dxa"/>
        </w:trPr>
        <w:tc>
          <w:tcPr>
            <w:tcW w:w="146" w:type="pct"/>
            <w:hideMark/>
          </w:tcPr>
          <w:p w:rsidR="00DE30B6" w:rsidRPr="00361112" w:rsidRDefault="00DE30B6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hideMark/>
          </w:tcPr>
          <w:p w:rsidR="00DE30B6" w:rsidRPr="00361112" w:rsidRDefault="00DE30B6" w:rsidP="00821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30B6" w:rsidRPr="00DE30B6" w:rsidRDefault="00DE30B6" w:rsidP="00DE3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  <w:tr w:rsidR="00DE30B6" w:rsidRPr="00361112" w:rsidTr="00DE30B6">
        <w:trPr>
          <w:tblCellSpacing w:w="15" w:type="dxa"/>
        </w:trPr>
        <w:tc>
          <w:tcPr>
            <w:tcW w:w="146" w:type="pct"/>
            <w:hideMark/>
          </w:tcPr>
          <w:p w:rsidR="00DE30B6" w:rsidRPr="00361112" w:rsidRDefault="00A3413B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2" w:type="pct"/>
            <w:hideMark/>
          </w:tcPr>
          <w:p w:rsidR="00DE30B6" w:rsidRPr="00361112" w:rsidRDefault="00DE30B6" w:rsidP="00821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72я7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67</w:t>
            </w:r>
          </w:p>
        </w:tc>
        <w:tc>
          <w:tcPr>
            <w:tcW w:w="0" w:type="auto"/>
            <w:hideMark/>
          </w:tcPr>
          <w:p w:rsidR="00DE30B6" w:rsidRPr="00361112" w:rsidRDefault="00DE30B6" w:rsidP="00821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Волков</w:t>
            </w:r>
            <w:r w:rsidR="0058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Ю. Г.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Диссертация: подготовка, защита, оформление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практ. пособие [для аспирантов и соиск. уч. степ. канд. наук] / Юрий Григорьевич Волков. - 5-е изд., перераб. и доп. - М.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КноРус, 2015. - 207 с.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Библиогр.: с. 205-207. - ISBN 978-5-406-04599-2 : 680-00.</w:t>
            </w:r>
          </w:p>
        </w:tc>
      </w:tr>
      <w:tr w:rsidR="00DE30B6" w:rsidRPr="00361112" w:rsidTr="00DE30B6">
        <w:trPr>
          <w:tblCellSpacing w:w="15" w:type="dxa"/>
        </w:trPr>
        <w:tc>
          <w:tcPr>
            <w:tcW w:w="146" w:type="pct"/>
            <w:hideMark/>
          </w:tcPr>
          <w:p w:rsidR="00DE30B6" w:rsidRPr="00361112" w:rsidRDefault="00DE30B6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hideMark/>
          </w:tcPr>
          <w:p w:rsidR="00DE30B6" w:rsidRPr="00361112" w:rsidRDefault="00DE30B6" w:rsidP="00821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30B6" w:rsidRPr="00DE30B6" w:rsidRDefault="00DE30B6" w:rsidP="00DE3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  <w:tr w:rsidR="00DE30B6" w:rsidRPr="00361112" w:rsidTr="00DE30B6">
        <w:trPr>
          <w:tblCellSpacing w:w="15" w:type="dxa"/>
        </w:trPr>
        <w:tc>
          <w:tcPr>
            <w:tcW w:w="146" w:type="pct"/>
            <w:hideMark/>
          </w:tcPr>
          <w:p w:rsidR="00DE30B6" w:rsidRPr="00361112" w:rsidRDefault="00DE30B6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2" w:type="pct"/>
            <w:hideMark/>
          </w:tcPr>
          <w:p w:rsidR="00DE30B6" w:rsidRPr="00361112" w:rsidRDefault="00DE30B6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З-63</w:t>
            </w:r>
          </w:p>
        </w:tc>
        <w:tc>
          <w:tcPr>
            <w:tcW w:w="0" w:type="auto"/>
            <w:hideMark/>
          </w:tcPr>
          <w:p w:rsidR="00DE30B6" w:rsidRPr="00361112" w:rsidRDefault="00DE30B6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Зинсер</w:t>
            </w:r>
            <w:r w:rsidR="0058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 писать хорошо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Классическое руководство по созданию нехудожественных текстов / Уильям Зинсер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пер. с англ. В. Бабкова. - М.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Альпина Паблишер, 2015. - 290 с.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ISBN 978-5-9614-5277-8 : 800-00.</w:t>
            </w:r>
          </w:p>
        </w:tc>
      </w:tr>
      <w:tr w:rsidR="00DE30B6" w:rsidRPr="00361112" w:rsidTr="00DE30B6">
        <w:trPr>
          <w:tblCellSpacing w:w="15" w:type="dxa"/>
        </w:trPr>
        <w:tc>
          <w:tcPr>
            <w:tcW w:w="146" w:type="pct"/>
            <w:hideMark/>
          </w:tcPr>
          <w:p w:rsidR="00DE30B6" w:rsidRPr="00361112" w:rsidRDefault="00DE30B6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hideMark/>
          </w:tcPr>
          <w:p w:rsidR="00DE30B6" w:rsidRPr="00361112" w:rsidRDefault="00DE30B6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30B6" w:rsidRPr="00DE30B6" w:rsidRDefault="00DE30B6" w:rsidP="00DE3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E30B6" w:rsidRPr="00DE30B6" w:rsidTr="00361112">
        <w:trPr>
          <w:tblCellSpacing w:w="15" w:type="dxa"/>
        </w:trPr>
        <w:tc>
          <w:tcPr>
            <w:tcW w:w="150" w:type="pct"/>
            <w:hideMark/>
          </w:tcPr>
          <w:p w:rsidR="00DE30B6" w:rsidRPr="00DE30B6" w:rsidRDefault="00DE30B6" w:rsidP="00DE30B6">
            <w:pPr>
              <w:pStyle w:val="1"/>
              <w:spacing w:before="12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DE30B6" w:rsidRPr="00DE30B6" w:rsidRDefault="00DE30B6" w:rsidP="00DE30B6">
            <w:pPr>
              <w:pStyle w:val="1"/>
              <w:spacing w:before="12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DE30B6" w:rsidRPr="00DE30B6" w:rsidRDefault="00E70369" w:rsidP="00E70369">
            <w:pPr>
              <w:pStyle w:val="1"/>
              <w:spacing w:before="12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40" w:name="_Toc448225791"/>
            <w:bookmarkStart w:id="41" w:name="_Toc448227694"/>
            <w:r>
              <w:rPr>
                <w:rFonts w:eastAsia="Times New Roman"/>
                <w:color w:val="auto"/>
                <w:lang w:eastAsia="ru-RU"/>
              </w:rPr>
              <w:t xml:space="preserve">Образование. </w:t>
            </w:r>
            <w:r w:rsidR="00DE30B6" w:rsidRPr="00DE30B6">
              <w:rPr>
                <w:rFonts w:eastAsia="Times New Roman"/>
                <w:color w:val="auto"/>
                <w:lang w:eastAsia="ru-RU"/>
              </w:rPr>
              <w:t>Педагоги</w:t>
            </w:r>
            <w:r>
              <w:rPr>
                <w:rFonts w:eastAsia="Times New Roman"/>
                <w:color w:val="auto"/>
                <w:lang w:eastAsia="ru-RU"/>
              </w:rPr>
              <w:t>ческие науки</w:t>
            </w:r>
            <w:bookmarkEnd w:id="40"/>
            <w:bookmarkEnd w:id="41"/>
          </w:p>
        </w:tc>
      </w:tr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48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Берджес</w:t>
            </w:r>
            <w:r w:rsidR="0058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Обучение как приключение: Как сделать уроки интересными и увлекательными / Дэйв Берджес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пер. с англ. - М.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Альпина Паблишер, 2015. - 237, [1] с.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ISBN 978-5-9614-4977-8 : 700-00.</w:t>
            </w:r>
          </w:p>
        </w:tc>
      </w:tr>
      <w:tr w:rsidR="00DE30B6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DE30B6" w:rsidRPr="00361112" w:rsidRDefault="00DE30B6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E30B6" w:rsidRPr="00361112" w:rsidRDefault="00DE30B6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30B6" w:rsidRPr="00DE30B6" w:rsidRDefault="00DE30B6" w:rsidP="00DE3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DE30B6" w:rsidRPr="00DE30B6" w:rsidTr="00361112">
        <w:trPr>
          <w:tblCellSpacing w:w="15" w:type="dxa"/>
        </w:trPr>
        <w:tc>
          <w:tcPr>
            <w:tcW w:w="150" w:type="pct"/>
            <w:hideMark/>
          </w:tcPr>
          <w:p w:rsidR="00DE30B6" w:rsidRPr="00DE30B6" w:rsidRDefault="00DE30B6" w:rsidP="00DE30B6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DE30B6" w:rsidRPr="00DE30B6" w:rsidRDefault="00DE30B6" w:rsidP="00DE30B6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DE30B6" w:rsidRPr="00DE30B6" w:rsidRDefault="00DE30B6" w:rsidP="0037763C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42" w:name="_Toc448225792"/>
            <w:bookmarkStart w:id="43" w:name="_Toc448227695"/>
            <w:r w:rsidRPr="00DE30B6">
              <w:rPr>
                <w:rFonts w:eastAsia="Times New Roman"/>
                <w:color w:val="auto"/>
                <w:lang w:eastAsia="ru-RU"/>
              </w:rPr>
              <w:t>Библиотечн</w:t>
            </w:r>
            <w:r w:rsidR="00E70369">
              <w:rPr>
                <w:rFonts w:eastAsia="Times New Roman"/>
                <w:color w:val="auto"/>
                <w:lang w:eastAsia="ru-RU"/>
              </w:rPr>
              <w:t>ая, библиографическая и научно-информационная деятельность в целом</w:t>
            </w:r>
            <w:bookmarkEnd w:id="42"/>
            <w:bookmarkEnd w:id="43"/>
          </w:p>
        </w:tc>
      </w:tr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59</w:t>
            </w:r>
          </w:p>
        </w:tc>
        <w:tc>
          <w:tcPr>
            <w:tcW w:w="0" w:type="auto"/>
            <w:hideMark/>
          </w:tcPr>
          <w:p w:rsidR="00361112" w:rsidRPr="00361112" w:rsidRDefault="00361112" w:rsidP="00944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Библиотечно-библиографическая классификация: Сокращенные таблицы</w:t>
            </w:r>
            <w:r w:rsidR="0058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практ. пособ</w:t>
            </w:r>
            <w:r w:rsidR="0094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[авт. коллектив: А. С. Адаменко </w:t>
            </w:r>
            <w:r w:rsidR="009449E3" w:rsidRPr="0094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</w:t>
            </w:r>
            <w:r w:rsidR="009449E3" w:rsidRPr="0094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 гл. ред. Э. Р. Сукиасян] ; Рос. гос. б-ка ; Рос. нац. б-ка ; Б-ка РАН. - М.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Пашков Дом, 2015. - 669, [3] с. - ISBN 978-5-7510-0647-1 : 1500-00.</w:t>
            </w:r>
          </w:p>
        </w:tc>
      </w:tr>
      <w:tr w:rsidR="00F47588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7588" w:rsidRPr="00361112" w:rsidRDefault="00F47588" w:rsidP="00F47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F47588" w:rsidRPr="00F47588" w:rsidTr="00361112">
        <w:trPr>
          <w:tblCellSpacing w:w="15" w:type="dxa"/>
        </w:trPr>
        <w:tc>
          <w:tcPr>
            <w:tcW w:w="150" w:type="pct"/>
            <w:hideMark/>
          </w:tcPr>
          <w:p w:rsidR="00F47588" w:rsidRPr="00F47588" w:rsidRDefault="00F47588" w:rsidP="00F47588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F47588" w:rsidRPr="00F47588" w:rsidRDefault="00F47588" w:rsidP="00F47588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F47588" w:rsidRPr="00F47588" w:rsidRDefault="00F47588" w:rsidP="00F47588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44" w:name="_Toc448225793"/>
            <w:bookmarkStart w:id="45" w:name="_Toc448227696"/>
            <w:r w:rsidRPr="00F47588">
              <w:rPr>
                <w:rFonts w:eastAsia="Times New Roman"/>
                <w:color w:val="auto"/>
                <w:lang w:eastAsia="ru-RU"/>
              </w:rPr>
              <w:t>Риторика</w:t>
            </w:r>
            <w:bookmarkEnd w:id="44"/>
            <w:bookmarkEnd w:id="45"/>
          </w:p>
        </w:tc>
      </w:tr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 53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Непряхин</w:t>
            </w:r>
            <w:r w:rsidR="0058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Аргументируй это! Как убедить кого угодно в чем угодно / Никита Непряхин. - М.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Альпина Паблишер, 2015. - 162 с.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Мягк. перепл. - ISBN 978-5-9614-4889-4 : 800-00.</w:t>
            </w:r>
          </w:p>
        </w:tc>
      </w:tr>
      <w:tr w:rsidR="00F47588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7588" w:rsidRPr="00F47588" w:rsidRDefault="00F47588" w:rsidP="00F47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F47588" w:rsidRPr="00F47588" w:rsidTr="00361112">
        <w:trPr>
          <w:tblCellSpacing w:w="15" w:type="dxa"/>
        </w:trPr>
        <w:tc>
          <w:tcPr>
            <w:tcW w:w="150" w:type="pct"/>
            <w:hideMark/>
          </w:tcPr>
          <w:p w:rsidR="00F47588" w:rsidRPr="00F47588" w:rsidRDefault="00F47588" w:rsidP="00F47588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F47588" w:rsidRPr="00F47588" w:rsidRDefault="00F47588" w:rsidP="00F47588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F47588" w:rsidRPr="00F47588" w:rsidRDefault="00F47588" w:rsidP="00F47588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46" w:name="_Toc448225794"/>
            <w:bookmarkStart w:id="47" w:name="_Toc448227697"/>
            <w:r w:rsidRPr="00F47588">
              <w:rPr>
                <w:rFonts w:eastAsia="Times New Roman"/>
                <w:color w:val="auto"/>
                <w:lang w:eastAsia="ru-RU"/>
              </w:rPr>
              <w:t>Языкознание</w:t>
            </w:r>
            <w:bookmarkEnd w:id="46"/>
            <w:bookmarkEnd w:id="47"/>
          </w:p>
        </w:tc>
      </w:tr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81.432.4я7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19</w:t>
            </w:r>
          </w:p>
        </w:tc>
        <w:tc>
          <w:tcPr>
            <w:tcW w:w="0" w:type="auto"/>
            <w:hideMark/>
          </w:tcPr>
          <w:p w:rsidR="00361112" w:rsidRPr="00361112" w:rsidRDefault="00361112" w:rsidP="00586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Васильева</w:t>
            </w:r>
            <w:r w:rsidR="0058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 М.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 для студентов-экономистов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учебник / Марианна Матвеевна Васильева, Наталья Максимовна Мирзабекова, Елена Михайловна Сидельникова. - 4-е изд. - М.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Альфа-М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ИНФРА-М, 2013. - 347, [1] с. - (Бакалавриат). - ISBN 978-5-98281-354-1 (Альфа-М); 978-5-16-006928-9 (ИНФРА-М) : 309-00; 380-00.</w:t>
            </w:r>
          </w:p>
        </w:tc>
      </w:tr>
      <w:tr w:rsidR="00F47588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7588" w:rsidRPr="00F47588" w:rsidRDefault="00F47588" w:rsidP="0037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F47588" w:rsidRPr="00F47588" w:rsidTr="00361112">
        <w:trPr>
          <w:tblCellSpacing w:w="15" w:type="dxa"/>
        </w:trPr>
        <w:tc>
          <w:tcPr>
            <w:tcW w:w="150" w:type="pct"/>
            <w:hideMark/>
          </w:tcPr>
          <w:p w:rsidR="00F47588" w:rsidRPr="00F47588" w:rsidRDefault="00F47588" w:rsidP="00F47588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F47588" w:rsidRPr="00F47588" w:rsidRDefault="00F47588" w:rsidP="00F47588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F47588" w:rsidRPr="00F47588" w:rsidRDefault="00F47588" w:rsidP="00F47588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48" w:name="_Toc448225795"/>
            <w:bookmarkStart w:id="49" w:name="_Toc448227698"/>
            <w:r w:rsidRPr="00F47588">
              <w:rPr>
                <w:rFonts w:eastAsia="Times New Roman"/>
                <w:color w:val="auto"/>
                <w:lang w:eastAsia="ru-RU"/>
              </w:rPr>
              <w:t>Философия</w:t>
            </w:r>
            <w:bookmarkEnd w:id="48"/>
            <w:bookmarkEnd w:id="49"/>
          </w:p>
        </w:tc>
      </w:tr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A3413B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87.2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87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Бринчук</w:t>
            </w:r>
            <w:r w:rsidR="0058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 М.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Законы природы и общества. В 2 ч. : моногр. Ч. I / Михаил Михайлович Бринчук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ФГБУН Ин-т гос. и права РАН. - М.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Юрлитинформ, 2015. - 541, [1] с.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ISBN 978-5-4396-0960-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(ч.1) : 800-00.</w:t>
            </w:r>
          </w:p>
        </w:tc>
      </w:tr>
      <w:tr w:rsidR="00F47588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7588" w:rsidRPr="00F47588" w:rsidRDefault="00F47588" w:rsidP="00F47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75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87.2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87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Бринчук</w:t>
            </w:r>
            <w:r w:rsidR="0058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 М.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Законы природы и общества. В 2 ч. : моногр. Ч. II / Михаил Михайлович Бринчук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ФГБУН Ин-т гос. и права РАН. - М.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Юрлитинформ, 2015. - 406, [1] с.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ISBN 978-5-4396-0961-1 (ч.2) : 640-00.</w:t>
            </w:r>
          </w:p>
        </w:tc>
      </w:tr>
      <w:tr w:rsidR="00F47588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7588" w:rsidRPr="00F47588" w:rsidRDefault="00F47588" w:rsidP="00F47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75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87.2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93</w:t>
            </w:r>
          </w:p>
        </w:tc>
        <w:tc>
          <w:tcPr>
            <w:tcW w:w="0" w:type="auto"/>
            <w:hideMark/>
          </w:tcPr>
          <w:p w:rsidR="00361112" w:rsidRPr="00361112" w:rsidRDefault="00361112" w:rsidP="00391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Курлов</w:t>
            </w:r>
            <w:r w:rsidR="0058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Б.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Методология информационной аналитики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моногр</w:t>
            </w:r>
            <w:r w:rsidR="0039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Алексей Борисович Курлов, Вячеслав Константинович Петров. - М.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Проспект, 2014. - 378, [5] с.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 Мягк. перепл. – Глоссарий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с. 358-361.- Библиогр.: с. 362-378. - ISBN 978-5-392-13133-4 : 450-00.</w:t>
            </w:r>
          </w:p>
        </w:tc>
      </w:tr>
      <w:tr w:rsidR="00F47588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7588" w:rsidRPr="00F47588" w:rsidRDefault="00F47588" w:rsidP="00F47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87.2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 33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Лебедев</w:t>
            </w:r>
            <w:r w:rsidR="0058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С. А.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Методология научного познания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монография / Сергей Александрович Лебедев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Моск. гос. ун-т им. М. В. Ломоносова (МГУ)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Моск. гос. техн. у-нт им. Н. Э. Баумана (МГТУ). - М.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Проспект, 2015. - 256 с.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Мягк. перепл. - Библиогр.: с. 256. - ISBN 978-5-392-19243-4 : 450-00.</w:t>
            </w:r>
          </w:p>
        </w:tc>
      </w:tr>
      <w:tr w:rsidR="00F47588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7588" w:rsidRPr="00F47588" w:rsidRDefault="00F47588" w:rsidP="00F47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F47588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F47588" w:rsidRPr="00361112" w:rsidRDefault="00A3413B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25</w:t>
            </w:r>
          </w:p>
        </w:tc>
        <w:tc>
          <w:tcPr>
            <w:tcW w:w="0" w:type="auto"/>
            <w:hideMark/>
          </w:tcPr>
          <w:p w:rsidR="00F47588" w:rsidRPr="00361112" w:rsidRDefault="00F47588" w:rsidP="00586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Мареева</w:t>
            </w:r>
            <w:r w:rsidR="0058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Е. В.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Философия науки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учеб. пособие для аспирантов и соискат. / Елена Валентиновна Мареева, Сергей Николаевич Мареев, Андрей Дмитриевич Майданский. - М.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ИНФРА-М, 2016. - 331, [1] с.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Мягк. перепл. - (Высшее образование: Аспирантура). - ISBN 978-5-16-010333-4 : 710-00.</w:t>
            </w:r>
          </w:p>
        </w:tc>
      </w:tr>
      <w:tr w:rsidR="00F47588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7588" w:rsidRPr="00F47588" w:rsidRDefault="00F47588" w:rsidP="00F47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87.3я7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 83</w:t>
            </w:r>
          </w:p>
        </w:tc>
        <w:tc>
          <w:tcPr>
            <w:tcW w:w="0" w:type="auto"/>
            <w:hideMark/>
          </w:tcPr>
          <w:p w:rsidR="00361112" w:rsidRPr="00361112" w:rsidRDefault="00361112" w:rsidP="00391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Руденко</w:t>
            </w:r>
            <w:r w:rsidR="0058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М.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История философии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учеб. пособ</w:t>
            </w:r>
            <w:r w:rsidR="0039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студ. вузов / Андрей Михайлович Руденко, Евгений Ефимович Несмеянов. - Ростов н/Д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Феникс, 2015. - 348, [1] с. : ил.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(Высшее образование). - Глоссарий: с. 300-333. - Библиогр: с. 335-345. - ISBN 978-5-222-23843-1 : 600-00.</w:t>
            </w:r>
          </w:p>
        </w:tc>
      </w:tr>
      <w:tr w:rsidR="00F47588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7588" w:rsidRPr="00F47588" w:rsidRDefault="00F47588" w:rsidP="00F47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F47588" w:rsidTr="0082174C">
        <w:trPr>
          <w:tblCellSpacing w:w="15" w:type="dxa"/>
          <w:jc w:val="center"/>
        </w:trPr>
        <w:tc>
          <w:tcPr>
            <w:tcW w:w="150" w:type="pct"/>
            <w:hideMark/>
          </w:tcPr>
          <w:p w:rsidR="00361112" w:rsidRPr="00F47588" w:rsidRDefault="00361112" w:rsidP="00F47588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361112" w:rsidRPr="00F47588" w:rsidRDefault="00361112" w:rsidP="00F47588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361112" w:rsidRPr="00F47588" w:rsidRDefault="00F47588" w:rsidP="00F47588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50" w:name="_Toc448225796"/>
            <w:bookmarkStart w:id="51" w:name="_Toc448227699"/>
            <w:r w:rsidRPr="00F47588">
              <w:rPr>
                <w:rFonts w:eastAsia="Times New Roman"/>
                <w:color w:val="auto"/>
                <w:lang w:eastAsia="ru-RU"/>
              </w:rPr>
              <w:t>Психология</w:t>
            </w:r>
            <w:bookmarkEnd w:id="50"/>
            <w:bookmarkEnd w:id="51"/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67</w:t>
            </w:r>
          </w:p>
        </w:tc>
        <w:tc>
          <w:tcPr>
            <w:tcW w:w="0" w:type="auto"/>
            <w:hideMark/>
          </w:tcPr>
          <w:p w:rsidR="00361112" w:rsidRPr="00361112" w:rsidRDefault="00361112" w:rsidP="00586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Волков</w:t>
            </w:r>
            <w:r w:rsidR="0058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Б. С.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Методология и методы психологического исследования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учеб. пособ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Борис Степанович Волков, Нина Вячеславовна Волкова. - 8-е изд., стер. - М.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КноРус, 2014. - 338 с.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(Бакалавриат). - ISBN 978-5-406-03254-1 : 485-00.</w:t>
            </w:r>
          </w:p>
        </w:tc>
      </w:tr>
      <w:tr w:rsidR="00F47588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7588" w:rsidRPr="00F47588" w:rsidRDefault="00F47588" w:rsidP="00F47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 14</w:t>
            </w:r>
          </w:p>
        </w:tc>
        <w:tc>
          <w:tcPr>
            <w:tcW w:w="0" w:type="auto"/>
            <w:hideMark/>
          </w:tcPr>
          <w:p w:rsidR="00361112" w:rsidRPr="00361112" w:rsidRDefault="00361112" w:rsidP="00F4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Дагаева</w:t>
            </w:r>
            <w:r w:rsidR="0058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Е. А.</w:t>
            </w:r>
            <w:r w:rsidR="00F47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тренинговых программ "под ключ": практ. руководство для тренера / Елена Александровна Дагаева. - 3-е изд., доп. - Ростов н/Д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Феникс, 2015. - 348 с.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(Бизнес-класс). - Прил.: с 218-333.- Библиогр.: с. 334-338. - ISBN 978-5-222-23307-8 : 370-00.</w:t>
            </w:r>
          </w:p>
        </w:tc>
      </w:tr>
      <w:tr w:rsidR="00F47588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7588" w:rsidRPr="00F47588" w:rsidRDefault="00F47588" w:rsidP="00F47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60</w:t>
            </w:r>
          </w:p>
        </w:tc>
        <w:tc>
          <w:tcPr>
            <w:tcW w:w="0" w:type="auto"/>
            <w:hideMark/>
          </w:tcPr>
          <w:p w:rsidR="00361112" w:rsidRPr="00361112" w:rsidRDefault="00361112" w:rsidP="00586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Колесникова</w:t>
            </w:r>
            <w:r w:rsidR="0058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И.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Методология психолого-педагогических исследований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учеб. пособ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Галина Ивановна Колесникова. - Ростов н/Д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Феникс, 2015. - 318 с.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(Высшее образование). - Библиогр.: с. 298-305.- Прил.: с. 306-318. - ISBN 978-5-222-22784-8 : 465-00.</w:t>
            </w:r>
          </w:p>
        </w:tc>
      </w:tr>
      <w:tr w:rsidR="00F47588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7588" w:rsidRPr="00F47588" w:rsidRDefault="00F47588" w:rsidP="00F47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53</w:t>
            </w:r>
          </w:p>
        </w:tc>
        <w:tc>
          <w:tcPr>
            <w:tcW w:w="0" w:type="auto"/>
            <w:hideMark/>
          </w:tcPr>
          <w:p w:rsidR="00361112" w:rsidRPr="00361112" w:rsidRDefault="00361112" w:rsidP="00391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Полукаров</w:t>
            </w:r>
            <w:r w:rsidR="0058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Л.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Психология менеджмента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учеб. пособ</w:t>
            </w:r>
            <w:r w:rsidR="0039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Вячеслав Львович Полукаров, Валентин Иванович Петрушин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Обществ. движение поддержки приоритетного нац. проекта "Образование"; Останкинский ин-т телевидения и радиовещания. Каф. "Рекламная коммуникация". - 3-е изд., стер. - М.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КноРус, 2016. - 271, [3] с.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Мягк. перепл. - Терм. слов.: с. 236-271.- Библиогр.: с.273-274. - ISBN 978-5-406-04681-4 : 510-00.</w:t>
            </w:r>
          </w:p>
        </w:tc>
      </w:tr>
      <w:tr w:rsidR="00F47588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7588" w:rsidRPr="00F47588" w:rsidRDefault="00F47588" w:rsidP="00F47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A3413B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 83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Руденко</w:t>
            </w:r>
            <w:r w:rsidR="0058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М.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История психологии в схемах и таблицах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учеб. пособие / Андрей Михайлович Руденко. - Ростов н/Д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Феникс, 2015. - 154, [1] с.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Мягк. перепл. - (Высшее образование). - Библиогр.: с. 146-152. - ISBN 978-5-222-23460-0 : 250-00.</w:t>
            </w:r>
          </w:p>
        </w:tc>
      </w:tr>
      <w:tr w:rsidR="00F47588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7588" w:rsidRPr="00F47588" w:rsidRDefault="00F47588" w:rsidP="00F47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81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Столяренко</w:t>
            </w:r>
            <w:r w:rsidR="0058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Л. Д.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Основы психологии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практикум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[учеб. пособие] / Людмила Дмитриевна Столяренко. - Ростов н/Д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Феникс, 2016. - 426 с.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(Высшее образование). - ISBN 978-5-222-25459-2 : 670-00.</w:t>
            </w:r>
          </w:p>
        </w:tc>
      </w:tr>
      <w:tr w:rsidR="00F47588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7588" w:rsidRPr="00F47588" w:rsidRDefault="00F47588" w:rsidP="00F47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 85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Эксакусто</w:t>
            </w:r>
            <w:r w:rsidR="0058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Т. В.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Групповая психокоррекция / Татьяна Валентиновна Эксакусто. - Ростов н/Д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Феникс, 2015. - 254 с.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(Психологический практикум). - Библиогр.: с. 245-247. - ISBN 978-5-222-25368-7 : 200-00.</w:t>
            </w:r>
          </w:p>
        </w:tc>
      </w:tr>
      <w:tr w:rsidR="00F47588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47588" w:rsidRPr="00361112" w:rsidRDefault="00F47588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7588" w:rsidRPr="00F47588" w:rsidRDefault="00F47588" w:rsidP="00F47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F47588" w:rsidRPr="00F47588" w:rsidTr="00361112">
        <w:trPr>
          <w:tblCellSpacing w:w="15" w:type="dxa"/>
        </w:trPr>
        <w:tc>
          <w:tcPr>
            <w:tcW w:w="150" w:type="pct"/>
            <w:hideMark/>
          </w:tcPr>
          <w:p w:rsidR="00F47588" w:rsidRPr="00F47588" w:rsidRDefault="00F47588" w:rsidP="00F47588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F47588" w:rsidRPr="00F47588" w:rsidRDefault="00F47588" w:rsidP="00F47588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F47588" w:rsidRPr="00F47588" w:rsidRDefault="00F47588" w:rsidP="00F47588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52" w:name="_Toc448225797"/>
            <w:bookmarkStart w:id="53" w:name="_Toc448227700"/>
            <w:r w:rsidRPr="00F47588">
              <w:rPr>
                <w:rFonts w:eastAsia="Times New Roman"/>
                <w:color w:val="auto"/>
                <w:lang w:eastAsia="ru-RU"/>
              </w:rPr>
              <w:t>Литература универсального содержания</w:t>
            </w:r>
            <w:bookmarkEnd w:id="52"/>
            <w:bookmarkEnd w:id="53"/>
          </w:p>
        </w:tc>
      </w:tr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79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Большая российская энциклопедия</w:t>
            </w:r>
            <w:r w:rsidR="0058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В 35 т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 19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 Маниковский - Меотида / предс. науч.-ред. совета Ю. С. Осипов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отв. ред. С. Л. Кравец. - М.</w:t>
            </w:r>
            <w:r w:rsidR="0058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Большая Рос. Энцикл., 2012. - 766 с. : ил., карт.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ISBN 978-5-85270-353-8 (т. 19) ; 5-85270-320-6 : 3250-00.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79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Большая российская энциклопедия</w:t>
            </w:r>
            <w:r w:rsidR="0050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В 35 т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 26 : Перу - Полуприцеп / предс. науч.-ред. совета Ю. С. Осипов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отв. ред. С. Л. Кравец. - М.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Большая Рос. Энцикл., 2014. - 766 с. : ил., карт.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ISBN 978-5-85270-363-7 (т. 26) ; 5-85270-320-6 : 3250-00.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79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Большая российская энциклопедия</w:t>
            </w:r>
            <w:r w:rsidR="0050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В 35 т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 27 : Полупроводники - Пустыня / предс. науч.-ред. совета Ю. С. Осипов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отв. ред. С. Л. Кравец. - М.: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Большая Рос. Энцикл., 2014. - 766 с. : ил., карт.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ISBN 978-5-85270-364-4 (т. 27) ; 5-85270-320-6 : 3250-00.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79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Большая российская энциклопедия</w:t>
            </w:r>
            <w:r w:rsidR="0050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В 35 т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 23 : Николай Кузанский - Океан / предс. науч.-ред. совета Ю. С. Осипов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отв. ред. С. Л. Кравец. - М.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Большая Рос. Энцикл., 2013. - 766 с. : ил., карт.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ISBN 978-5-85270-360-6 (т. 23) ; 5-85270-320-6 : 3250-00.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79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Большая российская энциклопедия</w:t>
            </w:r>
            <w:r w:rsidR="0050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В 35 т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 21 : Монголы - Наноматериалы / предс. науч.-ред. совета Ю. С. Осипов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отв. ред. С. Л. Кравец. - М.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Большая Рос. Энцикл., 2013. - 766 с. : ил., карт.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ISBN 978-5-85270-355-2 (т. 21) ; 5-85270-320-6 : 3250-00.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79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Большая российская энциклопедия</w:t>
            </w:r>
            <w:r w:rsidR="0050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В 35 т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 20 : Меотская археологическая культура - Монголо-татарское нашествие / предс. науч.-ред. совета Ю. С. Осипов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отв. ред. С. Л. Кравец. - М.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Большая Рос. Энцикл., 2012. - 766 с. : ил., карт.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ISBN 978-5-85270-354-5 (т. 20) ; 5-85270-320-6 : 3250-00.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79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Большая российская энциклопедия</w:t>
            </w:r>
            <w:r w:rsidR="0050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В 35 т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 25 : П - Пертурбационная функция / предс. науч.-ред. совета Ю. С. Осипов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отв. ред. С. Л. Кравец. - М.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Большая Рос. Энцикл., 2014. - 764 с. : ил., карт.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ISBN 978-5-85270-362-0 (т. 25) ; 5-85270-320-6 : 3250-00.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A3413B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79</w:t>
            </w:r>
          </w:p>
        </w:tc>
        <w:tc>
          <w:tcPr>
            <w:tcW w:w="0" w:type="auto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Большая российская энциклопедия</w:t>
            </w:r>
            <w:r w:rsidR="0050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В 35 т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 22 : Нанонаука - Николай Кавасила / предс. науч.-ред. совета Ю. С. Осипов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отв. ред. С. Л. Кравец. - М.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Большая Рос. Энцикл., 2013. - 766 с. : ил., карт.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Тверд. перепл. - ISBN 978-5-85270-358-3 (т. 22) ; 5-85270-320-6 : 3250-00.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 72</w:t>
            </w:r>
          </w:p>
        </w:tc>
        <w:tc>
          <w:tcPr>
            <w:tcW w:w="0" w:type="auto"/>
            <w:hideMark/>
          </w:tcPr>
          <w:p w:rsidR="00361112" w:rsidRPr="00361112" w:rsidRDefault="00361112" w:rsidP="0050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Новая российская энциклопедия</w:t>
            </w:r>
            <w:r w:rsidR="0050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В 12 т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 XV (1) : Сент-Китс и Невис - Соединённые / гл. ред. В. И. Данилов-Данильян, А. Д. Некипелов. - М.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Изд-во "Энциклопедия"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ИНФРА-М, 2015. - 495, [1] с.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ил., карты, фот.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Тверд. перепл. - ISBN 978-5-94802-061-7 (15(1)) (Энциклопедия)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978-5-94802-001-3(Энциклопедия)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978-5-16-010552-9 (15(1)) (ИНФРА-М); 978-5-16-002383-0 (ИНФРА-М) : 1960-00.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 72</w:t>
            </w:r>
          </w:p>
        </w:tc>
        <w:tc>
          <w:tcPr>
            <w:tcW w:w="0" w:type="auto"/>
            <w:hideMark/>
          </w:tcPr>
          <w:p w:rsidR="00361112" w:rsidRPr="00361112" w:rsidRDefault="00361112" w:rsidP="0050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Новая российская энциклопедия</w:t>
            </w:r>
            <w:r w:rsidR="0050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В 12 т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 XVI (1) : Сухомлинов - Токонома / гл. ред. В. И. Данилов-Данильян, А. Д. Некипелов. - М.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Изд-во "Энциклопедия"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ИНФРА-М, 2016. - 495 с.: ил., карты, фот.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Тверд. перепл. - ISBN 978-5-94802-063-1 (16(1)) (Энциклопедия)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978-5-94802-001-3(Энциклопедия)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978-5-94802-064-8(16(1)) (ИНФРА-М)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978-5-16-002383-0 (ИНФРА-М) : 1960-00.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 72</w:t>
            </w:r>
          </w:p>
        </w:tc>
        <w:tc>
          <w:tcPr>
            <w:tcW w:w="0" w:type="auto"/>
            <w:hideMark/>
          </w:tcPr>
          <w:p w:rsidR="00361112" w:rsidRPr="00361112" w:rsidRDefault="00361112" w:rsidP="0050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Новая российская энциклопедия</w:t>
            </w:r>
            <w:r w:rsidR="0050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В 12 т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 XV (2) : Соединительная - Сухой / гл. ред. В. И. Данилов-Данильян, А. Д. Некипелов. - М.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Изд-во "Энциклопедия"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ИНФРА-М, 2016. - 495, [1] с.: ил., карты, фот.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Тверд. перепл. - ISBN 978-5-94802-062-4 (15(2)) (Энциклопедия)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978-5-94802-001-3(Энциклопедия)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978-5-16-011046-2 (15(1)) (ИНФРА-М)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978-5-16-002383-0 (ИНФРА-М) : 1960-00.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 72</w:t>
            </w:r>
          </w:p>
        </w:tc>
        <w:tc>
          <w:tcPr>
            <w:tcW w:w="0" w:type="auto"/>
            <w:hideMark/>
          </w:tcPr>
          <w:p w:rsidR="00361112" w:rsidRPr="00361112" w:rsidRDefault="00361112" w:rsidP="0050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Новая российская энциклопедия</w:t>
            </w:r>
            <w:r w:rsidR="0050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В 12 т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 XIV (1) : Ре - Рыкованов / гл. ред. В. И. Данилов-Данильян, А. Д. Некипелов. - М.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Изд-во "Энциклопедия"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ИНФРА-М, 2016. - 479 с.: ил., карты, фот.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Тверд. перепл. - ISBN 978-5-94802-059-4 (14(1)) (Энциклопедия)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978-5-94802-001-3(Энциклопедия)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978-5-16-009978-1 (14(1)) (ИНФРА-М)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978-5-16-002383-0 (ИНФРА-М) : 1960-00.</w:t>
            </w:r>
          </w:p>
        </w:tc>
      </w:tr>
    </w:tbl>
    <w:p w:rsidR="00361112" w:rsidRPr="00361112" w:rsidRDefault="00361112" w:rsidP="00361112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61112" w:rsidRPr="00361112" w:rsidTr="00361112">
        <w:trPr>
          <w:tblCellSpacing w:w="15" w:type="dxa"/>
        </w:trPr>
        <w:tc>
          <w:tcPr>
            <w:tcW w:w="150" w:type="pct"/>
            <w:hideMark/>
          </w:tcPr>
          <w:p w:rsidR="00361112" w:rsidRPr="00361112" w:rsidRDefault="00361112" w:rsidP="00A34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3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hideMark/>
          </w:tcPr>
          <w:p w:rsidR="00361112" w:rsidRPr="00361112" w:rsidRDefault="00361112" w:rsidP="0036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 72</w:t>
            </w:r>
          </w:p>
        </w:tc>
        <w:tc>
          <w:tcPr>
            <w:tcW w:w="0" w:type="auto"/>
            <w:hideMark/>
          </w:tcPr>
          <w:p w:rsidR="00361112" w:rsidRPr="00361112" w:rsidRDefault="00361112" w:rsidP="0050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Новая российская энциклопедия</w:t>
            </w:r>
            <w:r w:rsidR="0050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В 12 т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 XIV (2) : Рылеев - Сентиментализм / гл. ред. В. И. Данилов-Данильян, А. Д. Некипелов. - М.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Изд-во "Энциклопедия"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ИНФРА-М, 2016. - 479 с.: ил., карты, фот.- Тверд. перепл. - ISBN 978-5-94802-060-0 (14(2)) (Энциклопедия)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978-5-94802-001-3(Энциклопедия)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978-5-16-010253-5 (14(2)) (ИНФРА-М)</w:t>
            </w:r>
            <w:r w:rsidR="005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978-5-16-002383-0 (ИНФРА-М) : 1960-00.</w:t>
            </w:r>
          </w:p>
        </w:tc>
      </w:tr>
    </w:tbl>
    <w:p w:rsidR="004F0F91" w:rsidRDefault="004F0F91"/>
    <w:sectPr w:rsidR="004F0F91" w:rsidSect="004F0F9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9F3" w:rsidRDefault="00FD39F3" w:rsidP="0082174C">
      <w:pPr>
        <w:spacing w:after="0" w:line="240" w:lineRule="auto"/>
      </w:pPr>
      <w:r>
        <w:separator/>
      </w:r>
    </w:p>
  </w:endnote>
  <w:endnote w:type="continuationSeparator" w:id="1">
    <w:p w:rsidR="00FD39F3" w:rsidRDefault="00FD39F3" w:rsidP="0082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4282"/>
      <w:docPartObj>
        <w:docPartGallery w:val="Page Numbers (Bottom of Page)"/>
        <w:docPartUnique/>
      </w:docPartObj>
    </w:sdtPr>
    <w:sdtContent>
      <w:p w:rsidR="00586338" w:rsidRDefault="00393C67">
        <w:pPr>
          <w:pStyle w:val="a5"/>
          <w:jc w:val="right"/>
        </w:pPr>
        <w:fldSimple w:instr=" PAGE   \* MERGEFORMAT ">
          <w:r w:rsidR="0057183C">
            <w:rPr>
              <w:noProof/>
            </w:rPr>
            <w:t>1</w:t>
          </w:r>
        </w:fldSimple>
      </w:p>
    </w:sdtContent>
  </w:sdt>
  <w:p w:rsidR="00586338" w:rsidRDefault="005863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9F3" w:rsidRDefault="00FD39F3" w:rsidP="0082174C">
      <w:pPr>
        <w:spacing w:after="0" w:line="240" w:lineRule="auto"/>
      </w:pPr>
      <w:r>
        <w:separator/>
      </w:r>
    </w:p>
  </w:footnote>
  <w:footnote w:type="continuationSeparator" w:id="1">
    <w:p w:rsidR="00FD39F3" w:rsidRDefault="00FD39F3" w:rsidP="00821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112"/>
    <w:rsid w:val="00201DA8"/>
    <w:rsid w:val="00315868"/>
    <w:rsid w:val="00315F56"/>
    <w:rsid w:val="00361112"/>
    <w:rsid w:val="0037763C"/>
    <w:rsid w:val="0039141F"/>
    <w:rsid w:val="00393C67"/>
    <w:rsid w:val="004A2855"/>
    <w:rsid w:val="004C04E7"/>
    <w:rsid w:val="004F0F91"/>
    <w:rsid w:val="004F242A"/>
    <w:rsid w:val="00500DF2"/>
    <w:rsid w:val="005705B1"/>
    <w:rsid w:val="0057183C"/>
    <w:rsid w:val="00586338"/>
    <w:rsid w:val="00811DEC"/>
    <w:rsid w:val="0082174C"/>
    <w:rsid w:val="008437B3"/>
    <w:rsid w:val="008731AA"/>
    <w:rsid w:val="008A67CD"/>
    <w:rsid w:val="008E0577"/>
    <w:rsid w:val="008E55A1"/>
    <w:rsid w:val="009449E3"/>
    <w:rsid w:val="0094523B"/>
    <w:rsid w:val="00A3413B"/>
    <w:rsid w:val="00A75FBD"/>
    <w:rsid w:val="00AF5EE7"/>
    <w:rsid w:val="00B13DAE"/>
    <w:rsid w:val="00B22D66"/>
    <w:rsid w:val="00BA622C"/>
    <w:rsid w:val="00BE4BE6"/>
    <w:rsid w:val="00C76F0C"/>
    <w:rsid w:val="00C83144"/>
    <w:rsid w:val="00C922C7"/>
    <w:rsid w:val="00CE195C"/>
    <w:rsid w:val="00CE261D"/>
    <w:rsid w:val="00D7117D"/>
    <w:rsid w:val="00DE30B6"/>
    <w:rsid w:val="00DF269E"/>
    <w:rsid w:val="00E70369"/>
    <w:rsid w:val="00F40FD5"/>
    <w:rsid w:val="00F47588"/>
    <w:rsid w:val="00FD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91"/>
  </w:style>
  <w:style w:type="paragraph" w:styleId="1">
    <w:name w:val="heading 1"/>
    <w:basedOn w:val="a"/>
    <w:next w:val="a"/>
    <w:link w:val="10"/>
    <w:uiPriority w:val="9"/>
    <w:qFormat/>
    <w:rsid w:val="00BE4B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37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61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1112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4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37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821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174C"/>
  </w:style>
  <w:style w:type="paragraph" w:styleId="a5">
    <w:name w:val="footer"/>
    <w:basedOn w:val="a"/>
    <w:link w:val="a6"/>
    <w:uiPriority w:val="99"/>
    <w:unhideWhenUsed/>
    <w:rsid w:val="00821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174C"/>
  </w:style>
  <w:style w:type="paragraph" w:styleId="a7">
    <w:name w:val="TOC Heading"/>
    <w:basedOn w:val="1"/>
    <w:next w:val="a"/>
    <w:uiPriority w:val="39"/>
    <w:unhideWhenUsed/>
    <w:qFormat/>
    <w:rsid w:val="0082174C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82174C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82174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2174C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82174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1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29EB6-579B-48F8-9DE9-E136D714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3632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vags</Company>
  <LinksUpToDate>false</LinksUpToDate>
  <CharactersWithSpaces>24293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17</cp:revision>
  <dcterms:created xsi:type="dcterms:W3CDTF">2016-04-12T06:40:00Z</dcterms:created>
  <dcterms:modified xsi:type="dcterms:W3CDTF">2016-04-19T08:12:00Z</dcterms:modified>
</cp:coreProperties>
</file>